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C162" w14:textId="39B22475" w:rsidR="0001269D" w:rsidRPr="00E62D87" w:rsidRDefault="00441A89" w:rsidP="008249E5">
      <w:pPr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  <w:r w:rsidRPr="00E62D87">
        <w:rPr>
          <w:rFonts w:ascii="Open Sans" w:hAnsi="Open Sans" w:cs="Open Sans"/>
          <w:sz w:val="20"/>
          <w:szCs w:val="20"/>
        </w:rPr>
        <w:t xml:space="preserve">L’objectiu d’aquesta fitxa és recollir bones pràctiques impulsades per entitats membres de </w:t>
      </w:r>
      <w:hyperlink r:id="rId8" w:history="1">
        <w:r w:rsidRPr="00E62D87">
          <w:rPr>
            <w:rStyle w:val="Enlla"/>
            <w:rFonts w:ascii="Open Sans" w:hAnsi="Open Sans" w:cs="Open Sans"/>
            <w:sz w:val="20"/>
            <w:szCs w:val="20"/>
            <w:lang w:eastAsia="ca-ES"/>
          </w:rPr>
          <w:t>l’Aliança Catalunya 2030</w:t>
        </w:r>
      </w:hyperlink>
      <w:r w:rsidRPr="00E62D87">
        <w:rPr>
          <w:rStyle w:val="Enlla"/>
          <w:rFonts w:ascii="Open Sans" w:hAnsi="Open Sans" w:cs="Open Sans"/>
          <w:sz w:val="20"/>
          <w:szCs w:val="20"/>
          <w:lang w:eastAsia="ca-ES"/>
        </w:rPr>
        <w:t xml:space="preserve"> </w:t>
      </w:r>
      <w:r w:rsidRPr="00E62D87">
        <w:rPr>
          <w:rFonts w:ascii="Open Sans" w:hAnsi="Open Sans" w:cs="Open Sans"/>
          <w:sz w:val="20"/>
          <w:szCs w:val="20"/>
        </w:rPr>
        <w:t xml:space="preserve">o entitats que formen part d’aquestes, que donin resposta a un dels 3 reptes prioritaris definits </w:t>
      </w:r>
      <w:r w:rsidRPr="00E62D87">
        <w:rPr>
          <w:rFonts w:ascii="Open Sans" w:hAnsi="Open Sans" w:cs="Open Sans"/>
          <w:sz w:val="20"/>
          <w:szCs w:val="20"/>
          <w:lang w:eastAsia="ca-ES"/>
        </w:rPr>
        <w:t>a l’edició del 2023 dels “</w:t>
      </w:r>
      <w:hyperlink r:id="rId9" w:history="1">
        <w:r w:rsidRPr="00E62D87">
          <w:rPr>
            <w:rStyle w:val="Enlla"/>
            <w:rFonts w:ascii="Open Sans" w:hAnsi="Open Sans" w:cs="Open Sans"/>
            <w:sz w:val="20"/>
            <w:szCs w:val="20"/>
            <w:lang w:eastAsia="ca-ES"/>
          </w:rPr>
          <w:t>10 Reptes per al Desenvolupament Sostenible de Catalunya”</w:t>
        </w:r>
      </w:hyperlink>
      <w:r w:rsidR="0001269D" w:rsidRPr="00E62D87">
        <w:rPr>
          <w:rFonts w:ascii="Open Sans" w:hAnsi="Open Sans" w:cs="Open Sans"/>
          <w:sz w:val="20"/>
          <w:szCs w:val="20"/>
        </w:rPr>
        <w:t>:</w:t>
      </w:r>
    </w:p>
    <w:p w14:paraId="53F8B114" w14:textId="77777777" w:rsidR="0001269D" w:rsidRPr="00E62D87" w:rsidRDefault="0001269D" w:rsidP="0001269D">
      <w:pPr>
        <w:pStyle w:val="Pargrafdellista"/>
        <w:numPr>
          <w:ilvl w:val="0"/>
          <w:numId w:val="6"/>
        </w:numPr>
        <w:spacing w:after="60" w:line="276" w:lineRule="auto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62D87">
        <w:rPr>
          <w:rFonts w:ascii="Open Sans" w:hAnsi="Open Sans" w:cs="Open Sans"/>
          <w:b/>
          <w:sz w:val="20"/>
          <w:szCs w:val="20"/>
        </w:rPr>
        <w:t>Repte 1:</w:t>
      </w:r>
      <w:r w:rsidRPr="00E62D87">
        <w:rPr>
          <w:rFonts w:ascii="Open Sans" w:hAnsi="Open Sans" w:cs="Open Sans"/>
          <w:sz w:val="20"/>
          <w:szCs w:val="20"/>
        </w:rPr>
        <w:t xml:space="preserve"> </w:t>
      </w:r>
      <w:r w:rsidRPr="00E62D87">
        <w:rPr>
          <w:rFonts w:ascii="Open Sans" w:hAnsi="Open Sans" w:cs="Open Sans"/>
          <w:i/>
          <w:sz w:val="20"/>
          <w:szCs w:val="20"/>
        </w:rPr>
        <w:t xml:space="preserve">Un canvi excessivament lent de l’economia cap a un model circular i </w:t>
      </w:r>
      <w:proofErr w:type="spellStart"/>
      <w:r w:rsidRPr="00E62D87">
        <w:rPr>
          <w:rFonts w:ascii="Open Sans" w:hAnsi="Open Sans" w:cs="Open Sans"/>
          <w:i/>
          <w:sz w:val="20"/>
          <w:szCs w:val="20"/>
        </w:rPr>
        <w:t>col·laboratiu</w:t>
      </w:r>
      <w:proofErr w:type="spellEnd"/>
      <w:r w:rsidRPr="00E62D87">
        <w:rPr>
          <w:rFonts w:ascii="Open Sans" w:hAnsi="Open Sans" w:cs="Open Sans"/>
          <w:i/>
          <w:sz w:val="20"/>
          <w:szCs w:val="20"/>
        </w:rPr>
        <w:t>.</w:t>
      </w:r>
    </w:p>
    <w:p w14:paraId="06AE3C5D" w14:textId="77777777" w:rsidR="0001269D" w:rsidRPr="00E62D87" w:rsidRDefault="0001269D" w:rsidP="0001269D">
      <w:pPr>
        <w:pStyle w:val="Pargrafdellista"/>
        <w:numPr>
          <w:ilvl w:val="0"/>
          <w:numId w:val="6"/>
        </w:numPr>
        <w:spacing w:after="60" w:line="276" w:lineRule="auto"/>
        <w:contextualSpacing w:val="0"/>
        <w:jc w:val="both"/>
        <w:rPr>
          <w:rFonts w:ascii="Open Sans" w:hAnsi="Open Sans" w:cs="Open Sans"/>
          <w:i/>
          <w:sz w:val="20"/>
          <w:szCs w:val="20"/>
        </w:rPr>
      </w:pPr>
      <w:r w:rsidRPr="00E62D87">
        <w:rPr>
          <w:rFonts w:ascii="Open Sans" w:hAnsi="Open Sans" w:cs="Open Sans"/>
          <w:b/>
          <w:sz w:val="20"/>
          <w:szCs w:val="20"/>
        </w:rPr>
        <w:t>Repte 2:</w:t>
      </w:r>
      <w:r w:rsidRPr="00E62D87">
        <w:rPr>
          <w:rFonts w:ascii="Open Sans" w:hAnsi="Open Sans" w:cs="Open Sans"/>
          <w:sz w:val="20"/>
          <w:szCs w:val="20"/>
        </w:rPr>
        <w:t xml:space="preserve"> </w:t>
      </w:r>
      <w:r w:rsidRPr="00E62D87">
        <w:rPr>
          <w:rFonts w:ascii="Open Sans" w:hAnsi="Open Sans" w:cs="Open Sans"/>
          <w:i/>
          <w:sz w:val="20"/>
          <w:szCs w:val="20"/>
        </w:rPr>
        <w:t>L’increment dels impactes del canvi climàtic sobre els recursos hídrics, els ecosistemes, l’economia, la salut i el benestar de les persones.</w:t>
      </w:r>
    </w:p>
    <w:p w14:paraId="654E6512" w14:textId="77777777" w:rsidR="0001269D" w:rsidRPr="00E62D87" w:rsidRDefault="0001269D" w:rsidP="0001269D">
      <w:pPr>
        <w:pStyle w:val="Pargrafdellista"/>
        <w:numPr>
          <w:ilvl w:val="0"/>
          <w:numId w:val="6"/>
        </w:numPr>
        <w:spacing w:after="60" w:line="276" w:lineRule="auto"/>
        <w:contextualSpacing w:val="0"/>
        <w:jc w:val="both"/>
        <w:rPr>
          <w:rFonts w:ascii="Comic Sans MS" w:hAnsi="Comic Sans MS" w:cs="Calibri Light"/>
          <w:sz w:val="20"/>
          <w:szCs w:val="20"/>
        </w:rPr>
      </w:pPr>
      <w:r w:rsidRPr="00E62D87">
        <w:rPr>
          <w:rFonts w:ascii="Open Sans" w:hAnsi="Open Sans" w:cs="Open Sans"/>
          <w:b/>
          <w:sz w:val="20"/>
          <w:szCs w:val="20"/>
        </w:rPr>
        <w:t>Repte 3:</w:t>
      </w:r>
      <w:r w:rsidRPr="00E62D87">
        <w:rPr>
          <w:rFonts w:ascii="Open Sans" w:hAnsi="Open Sans" w:cs="Open Sans"/>
          <w:sz w:val="20"/>
          <w:szCs w:val="20"/>
        </w:rPr>
        <w:t xml:space="preserve"> </w:t>
      </w:r>
      <w:r w:rsidRPr="00E62D87">
        <w:rPr>
          <w:rFonts w:ascii="Open Sans" w:hAnsi="Open Sans" w:cs="Open Sans"/>
          <w:i/>
          <w:sz w:val="20"/>
          <w:szCs w:val="20"/>
        </w:rPr>
        <w:t>La cronificació de la pobresa i l’exclusió social d’una part rellevant de la població</w:t>
      </w:r>
      <w:r w:rsidRPr="00E62D87">
        <w:rPr>
          <w:rFonts w:ascii="Comic Sans MS" w:hAnsi="Comic Sans MS" w:cs="Calibri Light"/>
          <w:i/>
          <w:sz w:val="20"/>
          <w:szCs w:val="20"/>
        </w:rPr>
        <w:t>.</w:t>
      </w:r>
    </w:p>
    <w:p w14:paraId="0B88409B" w14:textId="24AD9A1B" w:rsidR="00914B06" w:rsidRPr="00E62D87" w:rsidRDefault="00441A89" w:rsidP="00441A89">
      <w:pPr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  <w:r w:rsidRPr="00E62D87">
        <w:rPr>
          <w:rFonts w:ascii="Open Sans" w:hAnsi="Open Sans" w:cs="Open Sans"/>
          <w:sz w:val="20"/>
          <w:szCs w:val="20"/>
        </w:rPr>
        <w:t xml:space="preserve">La presentació de bones pràctiques es farà mitjançant </w:t>
      </w:r>
      <w:r w:rsidR="00B2485B">
        <w:rPr>
          <w:rFonts w:ascii="Open Sans" w:hAnsi="Open Sans" w:cs="Open Sans"/>
          <w:sz w:val="20"/>
          <w:szCs w:val="20"/>
        </w:rPr>
        <w:t>aquest</w:t>
      </w:r>
      <w:r w:rsidRPr="00E62D87">
        <w:rPr>
          <w:rFonts w:ascii="Open Sans" w:hAnsi="Open Sans" w:cs="Open Sans"/>
          <w:sz w:val="20"/>
          <w:szCs w:val="20"/>
        </w:rPr>
        <w:t xml:space="preserve"> </w:t>
      </w:r>
      <w:hyperlink r:id="rId10" w:history="1">
        <w:r w:rsidRPr="00B2485B">
          <w:rPr>
            <w:rStyle w:val="Enlla"/>
            <w:rFonts w:ascii="Open Sans" w:hAnsi="Open Sans" w:cs="Open Sans"/>
            <w:bCs/>
            <w:sz w:val="20"/>
            <w:szCs w:val="20"/>
          </w:rPr>
          <w:t>formulari en línia</w:t>
        </w:r>
      </w:hyperlink>
      <w:r w:rsidRPr="00E62D87">
        <w:rPr>
          <w:rFonts w:ascii="Open Sans" w:hAnsi="Open Sans" w:cs="Open Sans"/>
          <w:sz w:val="20"/>
          <w:szCs w:val="20"/>
        </w:rPr>
        <w:t xml:space="preserve">, obert fins a les 23:59 hores del </w:t>
      </w:r>
      <w:r w:rsidRPr="004B5E3B">
        <w:rPr>
          <w:rFonts w:ascii="Open Sans" w:hAnsi="Open Sans" w:cs="Open Sans"/>
          <w:b/>
          <w:sz w:val="20"/>
          <w:szCs w:val="20"/>
        </w:rPr>
        <w:t xml:space="preserve">30 de </w:t>
      </w:r>
      <w:r w:rsidR="008D3754" w:rsidRPr="004B5E3B">
        <w:rPr>
          <w:rFonts w:ascii="Open Sans" w:hAnsi="Open Sans" w:cs="Open Sans"/>
          <w:b/>
          <w:sz w:val="20"/>
          <w:szCs w:val="20"/>
        </w:rPr>
        <w:t xml:space="preserve">setembre </w:t>
      </w:r>
      <w:r w:rsidRPr="004B5E3B">
        <w:rPr>
          <w:rFonts w:ascii="Open Sans" w:hAnsi="Open Sans" w:cs="Open Sans"/>
          <w:b/>
          <w:sz w:val="20"/>
          <w:szCs w:val="20"/>
        </w:rPr>
        <w:t>de 2025</w:t>
      </w:r>
      <w:r w:rsidRPr="004B5E3B">
        <w:rPr>
          <w:rFonts w:ascii="Open Sans" w:hAnsi="Open Sans" w:cs="Open Sans"/>
          <w:sz w:val="20"/>
          <w:szCs w:val="20"/>
        </w:rPr>
        <w:t>.</w:t>
      </w:r>
      <w:r w:rsidRPr="00E62D87">
        <w:rPr>
          <w:rFonts w:ascii="Open Sans" w:hAnsi="Open Sans" w:cs="Open Sans"/>
          <w:sz w:val="20"/>
          <w:szCs w:val="20"/>
        </w:rPr>
        <w:t xml:space="preserve"> No obstant, és </w:t>
      </w:r>
      <w:r w:rsidR="00914B06" w:rsidRPr="00E62D87">
        <w:rPr>
          <w:rFonts w:ascii="Open Sans" w:hAnsi="Open Sans" w:cs="Open Sans"/>
          <w:sz w:val="20"/>
          <w:szCs w:val="20"/>
        </w:rPr>
        <w:t>recomanable</w:t>
      </w:r>
      <w:r w:rsidRPr="00E62D87">
        <w:rPr>
          <w:rFonts w:ascii="Open Sans" w:hAnsi="Open Sans" w:cs="Open Sans"/>
          <w:sz w:val="20"/>
          <w:szCs w:val="20"/>
        </w:rPr>
        <w:t xml:space="preserve"> fer servir la següent fitxa en format Word per tal de preparar i discutir la bona pràctica prèviament dins de l’organització o entre els col·laboradors, o per compartir amb l’equip tècnic del CADS abans de la introducció del text definitiu en el formulari en línia. </w:t>
      </w:r>
    </w:p>
    <w:p w14:paraId="05231E5A" w14:textId="11489D39" w:rsidR="00441A89" w:rsidRPr="00E62D87" w:rsidRDefault="00441A89" w:rsidP="00441A89">
      <w:pPr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  <w:r w:rsidRPr="00E62D87">
        <w:rPr>
          <w:rFonts w:ascii="Open Sans" w:hAnsi="Open Sans" w:cs="Open Sans"/>
          <w:sz w:val="20"/>
          <w:szCs w:val="20"/>
        </w:rPr>
        <w:t xml:space="preserve">Cal </w:t>
      </w:r>
      <w:r w:rsidR="003532B0">
        <w:rPr>
          <w:rFonts w:ascii="Open Sans" w:hAnsi="Open Sans" w:cs="Open Sans"/>
          <w:sz w:val="20"/>
          <w:szCs w:val="20"/>
        </w:rPr>
        <w:t>emplena</w:t>
      </w:r>
      <w:r w:rsidRPr="00E62D87">
        <w:rPr>
          <w:rFonts w:ascii="Open Sans" w:hAnsi="Open Sans" w:cs="Open Sans"/>
          <w:sz w:val="20"/>
          <w:szCs w:val="20"/>
        </w:rPr>
        <w:t>r una fitxa/formulari per cadascuna de les bones pràctiques que es presentin</w:t>
      </w:r>
      <w:r w:rsidR="00D3332D">
        <w:rPr>
          <w:rFonts w:ascii="Open Sans" w:hAnsi="Open Sans" w:cs="Open Sans"/>
          <w:sz w:val="20"/>
          <w:szCs w:val="20"/>
        </w:rPr>
        <w:t xml:space="preserve"> (amb un màxim d’una bona pràctica per repte, per organització)</w:t>
      </w:r>
      <w:r w:rsidRPr="00E62D87">
        <w:rPr>
          <w:rFonts w:ascii="Open Sans" w:hAnsi="Open Sans" w:cs="Open Sans"/>
          <w:sz w:val="20"/>
          <w:szCs w:val="20"/>
        </w:rPr>
        <w:t xml:space="preserve">. Per qualsevol dubte o problema tècnic, poseu-vos en contacte amb l’equip tècnic del CADS a la bústia </w:t>
      </w:r>
      <w:hyperlink r:id="rId11" w:history="1">
        <w:r w:rsidRPr="00E62D87">
          <w:rPr>
            <w:rStyle w:val="Enlla"/>
            <w:rFonts w:ascii="Open Sans" w:hAnsi="Open Sans" w:cs="Open Sans"/>
            <w:sz w:val="20"/>
            <w:szCs w:val="20"/>
          </w:rPr>
          <w:t>agenda2030@gencat.cat</w:t>
        </w:r>
      </w:hyperlink>
      <w:r w:rsidRPr="00E62D87">
        <w:rPr>
          <w:rFonts w:ascii="Open Sans" w:hAnsi="Open Sans" w:cs="Open Sans"/>
          <w:sz w:val="20"/>
          <w:szCs w:val="20"/>
        </w:rPr>
        <w:t>.</w:t>
      </w:r>
    </w:p>
    <w:tbl>
      <w:tblPr>
        <w:tblStyle w:val="Taulaambq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686"/>
        <w:gridCol w:w="1890"/>
        <w:gridCol w:w="1890"/>
        <w:gridCol w:w="1890"/>
      </w:tblGrid>
      <w:tr w:rsidR="00914B06" w:rsidRPr="00E62D87" w14:paraId="308EAF37" w14:textId="77777777" w:rsidTr="00914B06">
        <w:trPr>
          <w:trHeight w:val="356"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14:paraId="2F502455" w14:textId="77777777" w:rsidR="00914B06" w:rsidRPr="00E62D87" w:rsidRDefault="00914B06" w:rsidP="00914B06">
            <w:pPr>
              <w:pStyle w:val="Pargrafdellista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E62D87">
              <w:rPr>
                <w:rFonts w:ascii="Open Sans" w:hAnsi="Open Sans" w:cs="Open Sans"/>
                <w:b/>
                <w:sz w:val="20"/>
                <w:szCs w:val="20"/>
              </w:rPr>
              <w:t>INFORMACIÓ GENERAL</w:t>
            </w:r>
          </w:p>
        </w:tc>
      </w:tr>
      <w:tr w:rsidR="00F576E7" w:rsidRPr="00E62D87" w14:paraId="59E11D6F" w14:textId="77777777" w:rsidTr="00E62D87">
        <w:trPr>
          <w:trHeight w:val="589"/>
          <w:tblHeader/>
        </w:trPr>
        <w:tc>
          <w:tcPr>
            <w:tcW w:w="3686" w:type="dxa"/>
            <w:shd w:val="clear" w:color="auto" w:fill="D9D9D9" w:themeFill="background1" w:themeFillShade="D9"/>
          </w:tcPr>
          <w:p w14:paraId="6CE49EC1" w14:textId="77777777" w:rsidR="00F576E7" w:rsidRPr="00E62D87" w:rsidRDefault="00EE442D" w:rsidP="00EE442D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Nom de l’organització </w:t>
            </w:r>
          </w:p>
        </w:tc>
        <w:tc>
          <w:tcPr>
            <w:tcW w:w="5670" w:type="dxa"/>
            <w:gridSpan w:val="3"/>
          </w:tcPr>
          <w:p w14:paraId="19AB40C9" w14:textId="77777777" w:rsidR="00F576E7" w:rsidRPr="00E62D87" w:rsidRDefault="00F576E7" w:rsidP="0058660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1269D" w:rsidRPr="00E62D87" w14:paraId="02388DB0" w14:textId="77777777" w:rsidTr="00E62D87">
        <w:trPr>
          <w:trHeight w:val="655"/>
          <w:tblHeader/>
        </w:trPr>
        <w:tc>
          <w:tcPr>
            <w:tcW w:w="3686" w:type="dxa"/>
            <w:shd w:val="clear" w:color="auto" w:fill="D9D9D9" w:themeFill="background1" w:themeFillShade="D9"/>
          </w:tcPr>
          <w:p w14:paraId="2C3310EE" w14:textId="77777777" w:rsidR="0001269D" w:rsidRPr="00E62D87" w:rsidRDefault="00EE442D" w:rsidP="00EE442D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Tipus d’organització</w:t>
            </w:r>
          </w:p>
        </w:tc>
        <w:sdt>
          <w:sdtPr>
            <w:rPr>
              <w:rFonts w:ascii="Open Sans" w:hAnsi="Open Sans" w:cs="Open Sans"/>
              <w:i/>
              <w:sz w:val="20"/>
              <w:szCs w:val="20"/>
            </w:rPr>
            <w:id w:val="352307057"/>
            <w:placeholder>
              <w:docPart w:val="BB166C62B88641F4880D47902F5EAD1C"/>
            </w:placeholder>
            <w:showingPlcHdr/>
            <w:dropDownList>
              <w:listItem w:value="Trieu un element."/>
              <w:listItem w:displayText="Sector Públic Institucional de la Generalitat" w:value="Sector Públic Institucional de la Generalitat"/>
              <w:listItem w:displayText="Sector públic - Diputació" w:value="Sector públic - Diputació"/>
              <w:listItem w:displayText="Sector públic - Consell Comarcal" w:value="Sector públic - Consell Comarcal"/>
              <w:listItem w:displayText="Sector públic - Ajuntament" w:value="Sector públic - Ajuntament"/>
              <w:listItem w:displayText="Sector públic -Altres" w:value="Sector públic -Altres"/>
              <w:listItem w:displayText="Sector empresarial" w:value="Sector empresarial"/>
              <w:listItem w:displayText="Societat civil" w:value="Societat civil"/>
              <w:listItem w:displayText="Acadèmia (Universitats, centres de recerca, etc.)" w:value="Acadèmia (Universitats, centres de recerca, etc.)"/>
              <w:listItem w:displayText="Associacions / Entitats sense ànim de lucre" w:value="Associacions / Entitats sense ànim de lucre"/>
              <w:listItem w:displayText="Altres" w:value="Altres"/>
            </w:dropDownList>
          </w:sdtPr>
          <w:sdtEndPr/>
          <w:sdtContent>
            <w:tc>
              <w:tcPr>
                <w:tcW w:w="5670" w:type="dxa"/>
                <w:gridSpan w:val="3"/>
              </w:tcPr>
              <w:p w14:paraId="3E1D39A0" w14:textId="4E43ABB4" w:rsidR="0001269D" w:rsidRPr="00E62D87" w:rsidRDefault="00BD17FB" w:rsidP="0001269D">
                <w:pPr>
                  <w:spacing w:before="120" w:after="120"/>
                  <w:rPr>
                    <w:rFonts w:ascii="Open Sans" w:hAnsi="Open Sans" w:cs="Open Sans"/>
                    <w:i/>
                    <w:sz w:val="20"/>
                    <w:szCs w:val="20"/>
                  </w:rPr>
                </w:pPr>
                <w:r w:rsidRPr="0007499E">
                  <w:rPr>
                    <w:rStyle w:val="Textdelcontenidor"/>
                  </w:rPr>
                  <w:t>Trieu un element.</w:t>
                </w:r>
              </w:p>
            </w:tc>
          </w:sdtContent>
        </w:sdt>
      </w:tr>
      <w:tr w:rsidR="0001269D" w:rsidRPr="00E62D87" w14:paraId="53A5B433" w14:textId="77777777" w:rsidTr="00E62D87">
        <w:trPr>
          <w:trHeight w:val="655"/>
          <w:tblHeader/>
        </w:trPr>
        <w:tc>
          <w:tcPr>
            <w:tcW w:w="3686" w:type="dxa"/>
            <w:shd w:val="clear" w:color="auto" w:fill="D9D9D9" w:themeFill="background1" w:themeFillShade="D9"/>
          </w:tcPr>
          <w:p w14:paraId="4EA05541" w14:textId="1D848376" w:rsidR="0001269D" w:rsidRPr="00E62D87" w:rsidRDefault="0001269D" w:rsidP="0001269D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E62D87">
              <w:rPr>
                <w:rFonts w:ascii="Open Sans" w:hAnsi="Open Sans" w:cs="Open Sans"/>
                <w:sz w:val="20"/>
                <w:szCs w:val="20"/>
              </w:rPr>
              <w:t xml:space="preserve">L’organització és membre </w:t>
            </w:r>
            <w:r w:rsidR="00E1484F">
              <w:rPr>
                <w:rFonts w:ascii="Open Sans" w:hAnsi="Open Sans" w:cs="Open Sans"/>
                <w:sz w:val="20"/>
                <w:szCs w:val="20"/>
              </w:rPr>
              <w:t>de l’Aliança?</w:t>
            </w:r>
          </w:p>
        </w:tc>
        <w:sdt>
          <w:sdtPr>
            <w:rPr>
              <w:rFonts w:ascii="Open Sans" w:hAnsi="Open Sans" w:cs="Open Sans"/>
              <w:i/>
              <w:sz w:val="20"/>
              <w:szCs w:val="20"/>
            </w:rPr>
            <w:id w:val="66545317"/>
            <w:placeholder>
              <w:docPart w:val="1DE5329E72CB420AA76227A987697812"/>
            </w:placeholder>
            <w:showingPlcHdr/>
            <w:dropDownList>
              <w:listItem w:value="Trieu una resposta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5670" w:type="dxa"/>
                <w:gridSpan w:val="3"/>
              </w:tcPr>
              <w:p w14:paraId="77F380EB" w14:textId="77777777" w:rsidR="0001269D" w:rsidRPr="00E62D87" w:rsidRDefault="0001269D" w:rsidP="0001269D">
                <w:pPr>
                  <w:spacing w:before="12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62D87">
                  <w:rPr>
                    <w:rStyle w:val="Textdelcontenidor"/>
                  </w:rPr>
                  <w:t>Trieu un element.</w:t>
                </w:r>
              </w:p>
            </w:tc>
          </w:sdtContent>
        </w:sdt>
      </w:tr>
      <w:tr w:rsidR="0001269D" w:rsidRPr="00E62D87" w14:paraId="6A206420" w14:textId="77777777" w:rsidTr="00E62D87">
        <w:trPr>
          <w:trHeight w:val="655"/>
          <w:tblHeader/>
        </w:trPr>
        <w:tc>
          <w:tcPr>
            <w:tcW w:w="3686" w:type="dxa"/>
            <w:shd w:val="clear" w:color="auto" w:fill="D9D9D9" w:themeFill="background1" w:themeFillShade="D9"/>
          </w:tcPr>
          <w:p w14:paraId="16FEFA0C" w14:textId="452D02DC" w:rsidR="0001269D" w:rsidRPr="00E62D87" w:rsidRDefault="00E1484F" w:rsidP="00EE442D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Si </w:t>
            </w:r>
            <w:r w:rsidR="00EE442D">
              <w:rPr>
                <w:rFonts w:ascii="Open Sans" w:hAnsi="Open Sans" w:cs="Open Sans"/>
                <w:sz w:val="20"/>
                <w:szCs w:val="20"/>
              </w:rPr>
              <w:t xml:space="preserve">l’organització </w:t>
            </w:r>
            <w:r>
              <w:rPr>
                <w:rFonts w:ascii="Open Sans" w:hAnsi="Open Sans" w:cs="Open Sans"/>
                <w:sz w:val="20"/>
                <w:szCs w:val="20"/>
              </w:rPr>
              <w:t>no és membre de</w:t>
            </w:r>
            <w:r w:rsidR="00D1336A">
              <w:rPr>
                <w:rFonts w:ascii="Open Sans" w:hAnsi="Open Sans" w:cs="Open Sans"/>
                <w:sz w:val="20"/>
                <w:szCs w:val="20"/>
              </w:rPr>
              <w:t xml:space="preserve"> l’Aliança</w:t>
            </w:r>
            <w:r w:rsidR="00EE442D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01269D" w:rsidRPr="00E62D87">
              <w:rPr>
                <w:rFonts w:ascii="Open Sans" w:hAnsi="Open Sans" w:cs="Open Sans"/>
                <w:sz w:val="20"/>
                <w:szCs w:val="20"/>
              </w:rPr>
              <w:t>quin és el nom de l’organització que la representa dins de l’Aliança Catalunya 2030?</w:t>
            </w:r>
          </w:p>
        </w:tc>
        <w:tc>
          <w:tcPr>
            <w:tcW w:w="5670" w:type="dxa"/>
            <w:gridSpan w:val="3"/>
          </w:tcPr>
          <w:p w14:paraId="4ECB58F4" w14:textId="77777777" w:rsidR="0001269D" w:rsidRPr="00E62D87" w:rsidRDefault="0001269D" w:rsidP="0001269D">
            <w:pPr>
              <w:spacing w:before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01269D" w:rsidRPr="00E62D87" w14:paraId="6CC8C80A" w14:textId="77777777" w:rsidTr="00914B06">
        <w:trPr>
          <w:trHeight w:val="360"/>
          <w:tblHeader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14:paraId="77AE1782" w14:textId="77777777" w:rsidR="0001269D" w:rsidRPr="00E62D87" w:rsidRDefault="0001269D" w:rsidP="0001269D">
            <w:pPr>
              <w:pStyle w:val="Pargrafdellista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62D87">
              <w:rPr>
                <w:rFonts w:ascii="Open Sans" w:hAnsi="Open Sans" w:cs="Open Sans"/>
                <w:b/>
                <w:sz w:val="20"/>
                <w:szCs w:val="20"/>
              </w:rPr>
              <w:t>DESCRIPCIÓ DE LA PRÀCTICA</w:t>
            </w:r>
          </w:p>
        </w:tc>
      </w:tr>
      <w:tr w:rsidR="0001269D" w:rsidRPr="00E62D87" w14:paraId="37567EA8" w14:textId="77777777" w:rsidTr="00E62D87">
        <w:trPr>
          <w:trHeight w:val="655"/>
          <w:tblHeader/>
        </w:trPr>
        <w:tc>
          <w:tcPr>
            <w:tcW w:w="3686" w:type="dxa"/>
            <w:shd w:val="clear" w:color="auto" w:fill="D9D9D9" w:themeFill="background1" w:themeFillShade="D9"/>
          </w:tcPr>
          <w:p w14:paraId="6DAF2489" w14:textId="77777777" w:rsidR="0001269D" w:rsidRPr="00E62D87" w:rsidRDefault="00EE442D" w:rsidP="00EE442D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</w:t>
            </w:r>
            <w:r w:rsidR="0001269D" w:rsidRPr="00E62D87">
              <w:rPr>
                <w:rFonts w:ascii="Open Sans" w:hAnsi="Open Sans" w:cs="Open Sans"/>
                <w:sz w:val="20"/>
                <w:szCs w:val="20"/>
              </w:rPr>
              <w:t>om de la pràctica</w:t>
            </w:r>
          </w:p>
        </w:tc>
        <w:tc>
          <w:tcPr>
            <w:tcW w:w="5670" w:type="dxa"/>
            <w:gridSpan w:val="3"/>
          </w:tcPr>
          <w:p w14:paraId="7319942D" w14:textId="77777777" w:rsidR="0001269D" w:rsidRPr="00E62D87" w:rsidRDefault="0001269D" w:rsidP="0001269D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44D2" w:rsidRPr="00E62D87" w14:paraId="79D90FB3" w14:textId="77777777" w:rsidTr="00E62D87">
        <w:trPr>
          <w:trHeight w:val="655"/>
          <w:tblHeader/>
        </w:trPr>
        <w:tc>
          <w:tcPr>
            <w:tcW w:w="3686" w:type="dxa"/>
            <w:shd w:val="clear" w:color="auto" w:fill="D9D9D9" w:themeFill="background1" w:themeFillShade="D9"/>
          </w:tcPr>
          <w:p w14:paraId="0C45B3B3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Quin és l’à</w:t>
            </w:r>
            <w:r w:rsidRPr="00E62D87">
              <w:rPr>
                <w:rFonts w:ascii="Open Sans" w:hAnsi="Open Sans" w:cs="Open Sans"/>
                <w:sz w:val="20"/>
                <w:szCs w:val="20"/>
              </w:rPr>
              <w:t>mbit territorial d’actuació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de la pràctica?</w:t>
            </w:r>
          </w:p>
        </w:tc>
        <w:tc>
          <w:tcPr>
            <w:tcW w:w="5670" w:type="dxa"/>
            <w:gridSpan w:val="3"/>
          </w:tcPr>
          <w:p w14:paraId="690B8423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E127F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(preciseu tant com sigui possible: municipi/s, comarca/</w:t>
            </w:r>
            <w:proofErr w:type="spellStart"/>
            <w:r w:rsidRPr="00E127F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ques</w:t>
            </w:r>
            <w:proofErr w:type="spellEnd"/>
            <w:r w:rsidRPr="00E127F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;  província/es; Catalunya; països d’Europa i del món concrets).</w:t>
            </w:r>
          </w:p>
        </w:tc>
      </w:tr>
      <w:tr w:rsidR="00EE44D2" w:rsidRPr="00E62D87" w14:paraId="54C892E4" w14:textId="77777777" w:rsidTr="00E62D87">
        <w:trPr>
          <w:trHeight w:val="655"/>
          <w:tblHeader/>
        </w:trPr>
        <w:tc>
          <w:tcPr>
            <w:tcW w:w="3686" w:type="dxa"/>
            <w:shd w:val="clear" w:color="auto" w:fill="D9D9D9" w:themeFill="background1" w:themeFillShade="D9"/>
          </w:tcPr>
          <w:p w14:paraId="173C2FD4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Quin és el r</w:t>
            </w:r>
            <w:r w:rsidRPr="00E62D87">
              <w:rPr>
                <w:rFonts w:ascii="Open Sans" w:hAnsi="Open Sans" w:cs="Open Sans"/>
                <w:sz w:val="20"/>
                <w:szCs w:val="20"/>
              </w:rPr>
              <w:t>epte al qual dona resposta</w:t>
            </w:r>
            <w:r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E62D87">
              <w:rPr>
                <w:rStyle w:val="Enlla"/>
                <w:rFonts w:ascii="Calibri Light" w:hAnsi="Calibri Light" w:cs="Calibri Light"/>
                <w:lang w:eastAsia="ca-ES"/>
              </w:rPr>
              <w:t xml:space="preserve"> </w:t>
            </w:r>
          </w:p>
        </w:tc>
        <w:sdt>
          <w:sdtPr>
            <w:rPr>
              <w:rFonts w:ascii="Open Sans" w:hAnsi="Open Sans" w:cs="Open Sans"/>
              <w:i/>
              <w:sz w:val="20"/>
              <w:szCs w:val="20"/>
            </w:rPr>
            <w:id w:val="1011419741"/>
            <w:placeholder>
              <w:docPart w:val="004B339B8C2D43558F41936397346E03"/>
            </w:placeholder>
            <w:showingPlcHdr/>
            <w:dropDownList>
              <w:listItem w:value="Trieu un repte"/>
              <w:listItem w:displayText="Repte 1: Un canvi excessivament lent de l’economia cap a un model circular i col·laboratiu" w:value="Repte 1: Un canvi excessivament lent de l’economia cap a un model circular i col·laboratiu"/>
              <w:listItem w:displayText="Repte 2: L’increment dels impactes del canvi climàtic sobre els recursos hídrics, els ecosistemes, l’economia, la salut i el benestar de les persones." w:value="Repte 2: L’increment dels impactes del canvi climàtic sobre els recursos hídrics, els ecosistemes, l’economia, la salut i el benestar de les persones."/>
              <w:listItem w:displayText="Repte 3: La cronificació de la pobresa i l’exclusió social d’una part rellevant de la població." w:value="Repte 3: La cronificació de la pobresa i l’exclusió social d’una part rellevant de la població."/>
            </w:dropDownList>
          </w:sdtPr>
          <w:sdtEndPr/>
          <w:sdtContent>
            <w:tc>
              <w:tcPr>
                <w:tcW w:w="5670" w:type="dxa"/>
                <w:gridSpan w:val="3"/>
              </w:tcPr>
              <w:p w14:paraId="7B039DC5" w14:textId="11EDE109" w:rsidR="00EE44D2" w:rsidRPr="00E62D87" w:rsidRDefault="008C018A" w:rsidP="00EE44D2">
                <w:pPr>
                  <w:spacing w:before="120" w:after="120"/>
                  <w:rPr>
                    <w:rFonts w:ascii="Open Sans" w:hAnsi="Open Sans" w:cs="Open Sans"/>
                    <w:i/>
                    <w:sz w:val="20"/>
                    <w:szCs w:val="20"/>
                  </w:rPr>
                </w:pPr>
                <w:r w:rsidRPr="0007499E">
                  <w:rPr>
                    <w:rStyle w:val="Textdelcontenidor"/>
                  </w:rPr>
                  <w:t>Trieu un element.</w:t>
                </w:r>
              </w:p>
            </w:tc>
          </w:sdtContent>
        </w:sdt>
      </w:tr>
      <w:tr w:rsidR="00EE44D2" w:rsidRPr="00E62D87" w14:paraId="27F2FC62" w14:textId="77777777" w:rsidTr="00E62D87">
        <w:trPr>
          <w:trHeight w:val="655"/>
          <w:tblHeader/>
        </w:trPr>
        <w:tc>
          <w:tcPr>
            <w:tcW w:w="3686" w:type="dxa"/>
            <w:shd w:val="clear" w:color="auto" w:fill="D9D9D9" w:themeFill="background1" w:themeFillShade="D9"/>
          </w:tcPr>
          <w:p w14:paraId="2DB80647" w14:textId="525CB045" w:rsidR="00EE44D2" w:rsidRPr="00E62D87" w:rsidRDefault="00D3332D" w:rsidP="00D3332D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Té r</w:t>
            </w:r>
            <w:r w:rsidR="00EE44D2" w:rsidRPr="00E62D87">
              <w:rPr>
                <w:rFonts w:ascii="Open Sans" w:hAnsi="Open Sans" w:cs="Open Sans"/>
                <w:sz w:val="20"/>
                <w:szCs w:val="20"/>
              </w:rPr>
              <w:t>elació amb alguna de les actuacions palanca publicades a l’edició del 2023 dels</w:t>
            </w:r>
            <w:r w:rsidR="00EE44D2" w:rsidRPr="00E62D87">
              <w:rPr>
                <w:rFonts w:ascii="Calibri Light" w:hAnsi="Calibri Light" w:cs="Calibri Light"/>
                <w:b/>
                <w:lang w:eastAsia="ca-ES"/>
              </w:rPr>
              <w:t xml:space="preserve"> </w:t>
            </w:r>
            <w:r w:rsidR="00EE44D2" w:rsidRPr="00E62D87">
              <w:rPr>
                <w:rFonts w:ascii="Open Sans" w:hAnsi="Open Sans" w:cs="Open Sans"/>
                <w:sz w:val="20"/>
                <w:szCs w:val="20"/>
                <w:lang w:eastAsia="ca-ES"/>
              </w:rPr>
              <w:t>“</w:t>
            </w:r>
            <w:hyperlink r:id="rId12" w:history="1">
              <w:r w:rsidR="00EE44D2" w:rsidRPr="00E62D87">
                <w:rPr>
                  <w:rStyle w:val="Enlla"/>
                  <w:rFonts w:ascii="Open Sans" w:hAnsi="Open Sans" w:cs="Open Sans"/>
                  <w:sz w:val="20"/>
                  <w:szCs w:val="20"/>
                  <w:lang w:eastAsia="ca-ES"/>
                </w:rPr>
                <w:t>10 Reptes per al Desenvolupament Sostenible de Catalunya”</w:t>
              </w:r>
            </w:hyperlink>
            <w:r w:rsidR="00EE44D2" w:rsidRPr="00E62D87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Open Sans" w:hAnsi="Open Sans" w:cs="Open Sans"/>
              <w:i/>
              <w:sz w:val="20"/>
              <w:szCs w:val="20"/>
            </w:rPr>
            <w:id w:val="250082452"/>
            <w:placeholder>
              <w:docPart w:val="F1F3E89335DF43C89945F388F3625D02"/>
            </w:placeholder>
            <w:showingPlcHdr/>
            <w:dropDownList>
              <w:listItem w:value="Trieu una resposta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5670" w:type="dxa"/>
                <w:gridSpan w:val="3"/>
              </w:tcPr>
              <w:p w14:paraId="07D59648" w14:textId="77777777" w:rsidR="00EE44D2" w:rsidRPr="00E62D87" w:rsidRDefault="00EE44D2" w:rsidP="00EE44D2">
                <w:pPr>
                  <w:spacing w:before="120" w:after="120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62D87">
                  <w:rPr>
                    <w:rStyle w:val="Textdelcontenidor"/>
                  </w:rPr>
                  <w:t>Trieu un element.</w:t>
                </w:r>
              </w:p>
            </w:tc>
          </w:sdtContent>
        </w:sdt>
      </w:tr>
      <w:tr w:rsidR="00EE44D2" w:rsidRPr="00E62D87" w14:paraId="1F1EAF4A" w14:textId="77777777" w:rsidTr="00E62D87">
        <w:trPr>
          <w:trHeight w:val="683"/>
        </w:trPr>
        <w:tc>
          <w:tcPr>
            <w:tcW w:w="3686" w:type="dxa"/>
            <w:shd w:val="clear" w:color="auto" w:fill="D9D9D9" w:themeFill="background1" w:themeFillShade="D9"/>
          </w:tcPr>
          <w:p w14:paraId="2FC9063B" w14:textId="77777777" w:rsidR="00EE44D2" w:rsidRDefault="00EE44D2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E62D87">
              <w:rPr>
                <w:rFonts w:ascii="Open Sans" w:hAnsi="Open Sans" w:cs="Open Sans"/>
                <w:sz w:val="20"/>
                <w:szCs w:val="20"/>
              </w:rPr>
              <w:t>Amb quina</w:t>
            </w:r>
            <w:r>
              <w:rPr>
                <w:rFonts w:ascii="Open Sans" w:hAnsi="Open Sans" w:cs="Open Sans"/>
                <w:sz w:val="20"/>
                <w:szCs w:val="20"/>
              </w:rPr>
              <w:t>/es</w:t>
            </w:r>
            <w:r w:rsidRPr="00E62D87">
              <w:rPr>
                <w:rFonts w:ascii="Open Sans" w:hAnsi="Open Sans" w:cs="Open Sans"/>
                <w:sz w:val="20"/>
                <w:szCs w:val="20"/>
              </w:rPr>
              <w:t>?</w:t>
            </w:r>
          </w:p>
          <w:p w14:paraId="4E00DBFA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1203D7CC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54328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 xml:space="preserve"> Actuació 1</w:t>
            </w:r>
          </w:p>
          <w:p w14:paraId="387A55A5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7711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 xml:space="preserve"> Actuació 2</w:t>
            </w:r>
          </w:p>
          <w:p w14:paraId="48347F0C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754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 xml:space="preserve"> Actuació 3</w:t>
            </w:r>
          </w:p>
          <w:p w14:paraId="20FABC9D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5153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 xml:space="preserve"> Actuació 4</w:t>
            </w:r>
          </w:p>
          <w:p w14:paraId="4E2290ED" w14:textId="77777777" w:rsidR="00EE44D2" w:rsidRPr="00E62D87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54058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 xml:space="preserve"> Actuació 5</w:t>
            </w:r>
          </w:p>
        </w:tc>
      </w:tr>
      <w:tr w:rsidR="00EE44D2" w:rsidRPr="00E62D87" w14:paraId="41D7C503" w14:textId="77777777" w:rsidTr="00E62D87">
        <w:trPr>
          <w:trHeight w:val="844"/>
        </w:trPr>
        <w:tc>
          <w:tcPr>
            <w:tcW w:w="3686" w:type="dxa"/>
            <w:shd w:val="clear" w:color="auto" w:fill="D9D9D9" w:themeFill="background1" w:themeFillShade="D9"/>
          </w:tcPr>
          <w:p w14:paraId="77375F87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E62D87">
              <w:rPr>
                <w:rFonts w:ascii="Open Sans" w:hAnsi="Open Sans" w:cs="Open Sans"/>
                <w:sz w:val="20"/>
                <w:szCs w:val="20"/>
              </w:rPr>
              <w:t xml:space="preserve">Ha estat ja implementada? </w:t>
            </w:r>
          </w:p>
        </w:tc>
        <w:sdt>
          <w:sdtPr>
            <w:rPr>
              <w:rFonts w:ascii="Open Sans" w:hAnsi="Open Sans" w:cs="Open Sans"/>
              <w:i/>
              <w:sz w:val="20"/>
              <w:szCs w:val="20"/>
            </w:rPr>
            <w:id w:val="72561252"/>
            <w:placeholder>
              <w:docPart w:val="C0C96FE6D60C441DB182BEEB23CD81E7"/>
            </w:placeholder>
            <w:showingPlcHdr/>
            <w:dropDownList>
              <w:listItem w:value="Trieu una resposta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5670" w:type="dxa"/>
                <w:gridSpan w:val="3"/>
              </w:tcPr>
              <w:p w14:paraId="2258C058" w14:textId="77777777" w:rsidR="00EE44D2" w:rsidRPr="00E62D87" w:rsidRDefault="00EE44D2" w:rsidP="00EE44D2">
                <w:pPr>
                  <w:spacing w:before="120" w:after="120"/>
                  <w:rPr>
                    <w:rFonts w:ascii="Open Sans" w:hAnsi="Open Sans" w:cs="Open Sans"/>
                    <w:i/>
                    <w:sz w:val="20"/>
                    <w:szCs w:val="20"/>
                  </w:rPr>
                </w:pPr>
                <w:r w:rsidRPr="00E62D87">
                  <w:rPr>
                    <w:rStyle w:val="Textdelcontenidor"/>
                  </w:rPr>
                  <w:t>Trieu un element.</w:t>
                </w:r>
              </w:p>
            </w:tc>
          </w:sdtContent>
        </w:sdt>
      </w:tr>
      <w:tr w:rsidR="00EE44D2" w:rsidRPr="00E62D87" w14:paraId="753BC371" w14:textId="77777777" w:rsidTr="00E62D87">
        <w:trPr>
          <w:trHeight w:val="844"/>
        </w:trPr>
        <w:tc>
          <w:tcPr>
            <w:tcW w:w="3686" w:type="dxa"/>
            <w:shd w:val="clear" w:color="auto" w:fill="D9D9D9" w:themeFill="background1" w:themeFillShade="D9"/>
          </w:tcPr>
          <w:p w14:paraId="0DADE427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Q</w:t>
            </w:r>
            <w:r w:rsidRPr="00E62D87">
              <w:rPr>
                <w:rFonts w:ascii="Open Sans" w:hAnsi="Open Sans" w:cs="Open Sans"/>
                <w:sz w:val="20"/>
                <w:szCs w:val="20"/>
              </w:rPr>
              <w:t xml:space="preserve">uina/es dimensions de la quàdruple hèlix </w:t>
            </w:r>
            <w:r>
              <w:rPr>
                <w:rFonts w:ascii="Open Sans" w:hAnsi="Open Sans" w:cs="Open Sans"/>
                <w:sz w:val="20"/>
                <w:szCs w:val="20"/>
              </w:rPr>
              <w:t>estan implicades</w:t>
            </w:r>
            <w:r w:rsidRPr="00E62D8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5670" w:type="dxa"/>
            <w:gridSpan w:val="3"/>
          </w:tcPr>
          <w:p w14:paraId="63165A66" w14:textId="04C61AD0" w:rsidR="00EE44D2" w:rsidRPr="00E62D87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  <w:lang w:eastAsia="ca-ES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  <w:lang w:eastAsia="ca-ES"/>
                </w:rPr>
                <w:id w:val="119774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982">
                  <w:rPr>
                    <w:rFonts w:ascii="MS Gothic" w:eastAsia="MS Gothic" w:hAnsi="MS Gothic" w:cs="Open Sans" w:hint="eastAsia"/>
                    <w:sz w:val="20"/>
                    <w:szCs w:val="20"/>
                    <w:lang w:eastAsia="ca-ES"/>
                  </w:rPr>
                  <w:t>☐</w:t>
                </w:r>
              </w:sdtContent>
            </w:sdt>
            <w:r w:rsidR="00EE44D2" w:rsidRPr="00E62D87">
              <w:rPr>
                <w:rFonts w:ascii="Open Sans" w:hAnsi="Open Sans" w:cs="Open Sans"/>
                <w:sz w:val="20"/>
                <w:szCs w:val="20"/>
                <w:lang w:eastAsia="ca-ES"/>
              </w:rPr>
              <w:t xml:space="preserve"> Societat </w:t>
            </w:r>
          </w:p>
          <w:p w14:paraId="6B96D7AA" w14:textId="63AF5FFC" w:rsidR="00EE44D2" w:rsidRPr="00E62D87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  <w:lang w:eastAsia="ca-ES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  <w:lang w:eastAsia="ca-ES"/>
                </w:rPr>
                <w:id w:val="-45294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982">
                  <w:rPr>
                    <w:rFonts w:ascii="MS Gothic" w:eastAsia="MS Gothic" w:hAnsi="MS Gothic" w:cs="Open Sans" w:hint="eastAsia"/>
                    <w:sz w:val="20"/>
                    <w:szCs w:val="20"/>
                    <w:lang w:eastAsia="ca-ES"/>
                  </w:rPr>
                  <w:t>☐</w:t>
                </w:r>
              </w:sdtContent>
            </w:sdt>
            <w:r w:rsidR="00EE44D2" w:rsidRPr="00E62D87">
              <w:rPr>
                <w:rFonts w:ascii="Open Sans" w:hAnsi="Open Sans" w:cs="Open Sans"/>
                <w:sz w:val="20"/>
                <w:szCs w:val="20"/>
                <w:lang w:eastAsia="ca-ES"/>
              </w:rPr>
              <w:t xml:space="preserve"> Institucions públiques</w:t>
            </w:r>
          </w:p>
          <w:p w14:paraId="14DC8215" w14:textId="20D78E29" w:rsidR="00EE44D2" w:rsidRPr="00E62D87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  <w:lang w:eastAsia="ca-ES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  <w:lang w:eastAsia="ca-ES"/>
                </w:rPr>
                <w:id w:val="-34047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982">
                  <w:rPr>
                    <w:rFonts w:ascii="MS Gothic" w:eastAsia="MS Gothic" w:hAnsi="MS Gothic" w:cs="Open Sans" w:hint="eastAsia"/>
                    <w:sz w:val="20"/>
                    <w:szCs w:val="20"/>
                    <w:lang w:eastAsia="ca-ES"/>
                  </w:rPr>
                  <w:t>☐</w:t>
                </w:r>
              </w:sdtContent>
            </w:sdt>
            <w:r w:rsidR="00EE44D2" w:rsidRPr="00E62D87">
              <w:rPr>
                <w:rFonts w:ascii="Open Sans" w:hAnsi="Open Sans" w:cs="Open Sans"/>
                <w:sz w:val="20"/>
                <w:szCs w:val="20"/>
                <w:lang w:eastAsia="ca-ES"/>
              </w:rPr>
              <w:t xml:space="preserve"> Empresa</w:t>
            </w:r>
          </w:p>
          <w:p w14:paraId="6A7713B4" w14:textId="77777777" w:rsidR="00EE44D2" w:rsidRPr="00E62D87" w:rsidRDefault="003E5B9E" w:rsidP="00EE44D2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  <w:lang w:eastAsia="ca-ES"/>
                </w:rPr>
                <w:id w:val="-61822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 w:rsidRPr="00E62D8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ca-ES"/>
                  </w:rPr>
                  <w:t>☐</w:t>
                </w:r>
              </w:sdtContent>
            </w:sdt>
            <w:r w:rsidR="00EE44D2" w:rsidRPr="00E62D87">
              <w:rPr>
                <w:rFonts w:ascii="Open Sans" w:hAnsi="Open Sans" w:cs="Open Sans"/>
                <w:sz w:val="20"/>
                <w:szCs w:val="20"/>
                <w:lang w:eastAsia="ca-ES"/>
              </w:rPr>
              <w:t xml:space="preserve"> Món acadèmic</w:t>
            </w:r>
          </w:p>
        </w:tc>
      </w:tr>
      <w:tr w:rsidR="00EE44D2" w:rsidRPr="00E62D87" w14:paraId="54FCF3D1" w14:textId="77777777" w:rsidTr="00EE44D2">
        <w:trPr>
          <w:trHeight w:val="844"/>
        </w:trPr>
        <w:tc>
          <w:tcPr>
            <w:tcW w:w="3686" w:type="dxa"/>
            <w:shd w:val="clear" w:color="auto" w:fill="D9D9D9" w:themeFill="background1" w:themeFillShade="D9"/>
          </w:tcPr>
          <w:p w14:paraId="10C5CB34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E62D87">
              <w:rPr>
                <w:rFonts w:ascii="Open Sans" w:hAnsi="Open Sans" w:cs="Open Sans"/>
                <w:sz w:val="20"/>
                <w:szCs w:val="20"/>
              </w:rPr>
              <w:t>A quins ODS contribueix?</w:t>
            </w:r>
          </w:p>
        </w:tc>
        <w:tc>
          <w:tcPr>
            <w:tcW w:w="1890" w:type="dxa"/>
            <w:tcBorders>
              <w:right w:val="nil"/>
            </w:tcBorders>
          </w:tcPr>
          <w:p w14:paraId="0F1134D4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643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 w:rsidRPr="00EE44D2">
              <w:rPr>
                <w:rFonts w:ascii="Open Sans" w:hAnsi="Open Sans" w:cs="Open Sans"/>
                <w:sz w:val="20"/>
                <w:szCs w:val="20"/>
              </w:rPr>
              <w:t>ODS 1</w:t>
            </w:r>
          </w:p>
          <w:p w14:paraId="22245F91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3032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>ODS 2</w:t>
            </w:r>
          </w:p>
          <w:p w14:paraId="6872FA24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45891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>ODS 3</w:t>
            </w:r>
          </w:p>
          <w:p w14:paraId="1DF32753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4543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>ODS 4</w:t>
            </w:r>
          </w:p>
          <w:p w14:paraId="14385261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1931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>ODS 5</w:t>
            </w:r>
          </w:p>
          <w:p w14:paraId="4FBD01B1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8238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>ODS 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0F6D4D2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42314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>ODS 7</w:t>
            </w:r>
          </w:p>
          <w:p w14:paraId="384F36E2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1244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>ODS 8</w:t>
            </w:r>
          </w:p>
          <w:p w14:paraId="51F95797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40096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>ODS 9</w:t>
            </w:r>
          </w:p>
          <w:p w14:paraId="65A20D60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75435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>ODS 10</w:t>
            </w:r>
          </w:p>
          <w:p w14:paraId="14E80DB2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2433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>ODS 11</w:t>
            </w:r>
          </w:p>
          <w:p w14:paraId="256215C5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45841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>ODS 12</w:t>
            </w:r>
          </w:p>
        </w:tc>
        <w:tc>
          <w:tcPr>
            <w:tcW w:w="1890" w:type="dxa"/>
            <w:tcBorders>
              <w:left w:val="nil"/>
            </w:tcBorders>
          </w:tcPr>
          <w:p w14:paraId="3EE9F192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9097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>ODS 13</w:t>
            </w:r>
          </w:p>
          <w:p w14:paraId="2FE54110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40367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>ODS 14</w:t>
            </w:r>
          </w:p>
          <w:p w14:paraId="08FDC02F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47540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>ODS 15</w:t>
            </w:r>
          </w:p>
          <w:p w14:paraId="09C2757D" w14:textId="77777777" w:rsid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47927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>ODS 16</w:t>
            </w:r>
          </w:p>
          <w:p w14:paraId="0421E88C" w14:textId="77777777" w:rsidR="00EE44D2" w:rsidRPr="00EE44D2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4201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E44D2">
              <w:rPr>
                <w:rFonts w:ascii="Open Sans" w:hAnsi="Open Sans" w:cs="Open Sans"/>
                <w:sz w:val="20"/>
                <w:szCs w:val="20"/>
              </w:rPr>
              <w:t>ODS 17</w:t>
            </w:r>
          </w:p>
          <w:p w14:paraId="23E2F5D0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EE44D2" w:rsidRPr="00E62D87" w14:paraId="15162154" w14:textId="77777777" w:rsidTr="00E62D87">
        <w:trPr>
          <w:trHeight w:val="560"/>
        </w:trPr>
        <w:tc>
          <w:tcPr>
            <w:tcW w:w="3686" w:type="dxa"/>
            <w:shd w:val="clear" w:color="auto" w:fill="D9D9D9" w:themeFill="background1" w:themeFillShade="D9"/>
          </w:tcPr>
          <w:p w14:paraId="07228F2B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Quin és el p</w:t>
            </w:r>
            <w:r w:rsidRPr="00E62D87">
              <w:rPr>
                <w:rFonts w:ascii="Open Sans" w:hAnsi="Open Sans" w:cs="Open Sans"/>
                <w:sz w:val="20"/>
                <w:szCs w:val="20"/>
              </w:rPr>
              <w:t>úblic destinatari</w:t>
            </w:r>
            <w:r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5670" w:type="dxa"/>
            <w:gridSpan w:val="3"/>
          </w:tcPr>
          <w:p w14:paraId="53DB09DC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E127F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(Si la bona pràctica no va dirigida a cap organització o a cap persona en particular, sinó al conjunt de la societat, indiqueu "A tota la societat".)</w:t>
            </w:r>
          </w:p>
        </w:tc>
      </w:tr>
      <w:tr w:rsidR="00EE44D2" w:rsidRPr="00E62D87" w14:paraId="62FBF7EC" w14:textId="77777777" w:rsidTr="00E62D87">
        <w:trPr>
          <w:trHeight w:val="560"/>
        </w:trPr>
        <w:tc>
          <w:tcPr>
            <w:tcW w:w="3686" w:type="dxa"/>
            <w:shd w:val="clear" w:color="auto" w:fill="D9D9D9" w:themeFill="background1" w:themeFillShade="D9"/>
          </w:tcPr>
          <w:p w14:paraId="0D095648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Quins són els objectius a assolir?</w:t>
            </w:r>
          </w:p>
        </w:tc>
        <w:tc>
          <w:tcPr>
            <w:tcW w:w="5670" w:type="dxa"/>
            <w:gridSpan w:val="3"/>
          </w:tcPr>
          <w:p w14:paraId="3A3FB590" w14:textId="77777777" w:rsidR="00EE44D2" w:rsidRPr="00E127F6" w:rsidRDefault="00EE44D2" w:rsidP="00EE44D2">
            <w:pPr>
              <w:spacing w:before="120" w:after="120"/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</w:pPr>
            <w:r w:rsidRPr="00E127F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(utilitzeu, com a màxim, 1.000 caràcters, espais inclosos).</w:t>
            </w:r>
          </w:p>
          <w:p w14:paraId="39253200" w14:textId="77777777" w:rsidR="00E127F6" w:rsidRPr="00E127F6" w:rsidRDefault="00E127F6" w:rsidP="00EE44D2">
            <w:pPr>
              <w:spacing w:before="120" w:after="120"/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EE44D2" w:rsidRPr="00E62D87" w14:paraId="461EEE4C" w14:textId="77777777" w:rsidTr="00E62D87">
        <w:trPr>
          <w:trHeight w:val="560"/>
        </w:trPr>
        <w:tc>
          <w:tcPr>
            <w:tcW w:w="3686" w:type="dxa"/>
            <w:shd w:val="clear" w:color="auto" w:fill="D9D9D9" w:themeFill="background1" w:themeFillShade="D9"/>
          </w:tcPr>
          <w:p w14:paraId="77631556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Podeu descriure breument la pràctica?</w:t>
            </w:r>
          </w:p>
        </w:tc>
        <w:tc>
          <w:tcPr>
            <w:tcW w:w="5670" w:type="dxa"/>
            <w:gridSpan w:val="3"/>
          </w:tcPr>
          <w:p w14:paraId="2F368711" w14:textId="77777777" w:rsidR="00EE44D2" w:rsidRPr="00E127F6" w:rsidRDefault="00EE44D2" w:rsidP="00EE44D2">
            <w:pPr>
              <w:spacing w:before="120" w:after="120"/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</w:pPr>
            <w:r w:rsidRPr="00E127F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(utilitzeu, com a màxim, 3.000 caràcters, espais inclosos).</w:t>
            </w:r>
          </w:p>
          <w:p w14:paraId="59E876B5" w14:textId="77777777" w:rsidR="00E127F6" w:rsidRPr="00E127F6" w:rsidRDefault="00E127F6" w:rsidP="00EE44D2">
            <w:pPr>
              <w:spacing w:before="120" w:after="120"/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EE44D2" w:rsidRPr="00E62D87" w14:paraId="65424109" w14:textId="77777777" w:rsidTr="00E62D87">
        <w:trPr>
          <w:trHeight w:val="560"/>
        </w:trPr>
        <w:tc>
          <w:tcPr>
            <w:tcW w:w="3686" w:type="dxa"/>
            <w:shd w:val="clear" w:color="auto" w:fill="D9D9D9" w:themeFill="background1" w:themeFillShade="D9"/>
          </w:tcPr>
          <w:p w14:paraId="2BA8ACB5" w14:textId="77777777" w:rsidR="00EE44D2" w:rsidRPr="00E62D87" w:rsidRDefault="00D3332D" w:rsidP="00D3332D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S’han establert col·laboracions amb altres organitzacions? </w:t>
            </w:r>
          </w:p>
        </w:tc>
        <w:tc>
          <w:tcPr>
            <w:tcW w:w="5670" w:type="dxa"/>
            <w:gridSpan w:val="3"/>
          </w:tcPr>
          <w:p w14:paraId="00F66018" w14:textId="77777777" w:rsidR="00EE44D2" w:rsidRPr="00E62D87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2894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 w:rsidRPr="00E62D87">
                  <w:rPr>
                    <w:rFonts w:ascii="MS Gothic" w:eastAsia="MS Gothic" w:hAnsi="MS Gothic" w:cs="Open Sans"/>
                    <w:sz w:val="20"/>
                    <w:szCs w:val="20"/>
                  </w:rPr>
                  <w:t>☐</w:t>
                </w:r>
              </w:sdtContent>
            </w:sdt>
            <w:r w:rsidR="00D3332D">
              <w:rPr>
                <w:rFonts w:ascii="Open Sans" w:hAnsi="Open Sans" w:cs="Open Sans"/>
                <w:sz w:val="20"/>
                <w:szCs w:val="20"/>
              </w:rPr>
              <w:t xml:space="preserve"> No</w:t>
            </w:r>
          </w:p>
          <w:p w14:paraId="06D11F03" w14:textId="77777777" w:rsidR="00EE44D2" w:rsidRPr="00E62D87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691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 w:rsidRPr="00E62D87">
                  <w:rPr>
                    <w:rFonts w:ascii="MS Gothic" w:eastAsia="MS Gothic" w:hAnsi="MS Gothic" w:cs="Open Sans"/>
                    <w:sz w:val="20"/>
                    <w:szCs w:val="20"/>
                  </w:rPr>
                  <w:t>☐</w:t>
                </w:r>
              </w:sdtContent>
            </w:sdt>
            <w:r w:rsidR="00EE44D2" w:rsidRPr="00E62D87">
              <w:rPr>
                <w:rFonts w:ascii="Open Sans" w:hAnsi="Open Sans" w:cs="Open Sans"/>
                <w:sz w:val="20"/>
                <w:szCs w:val="20"/>
              </w:rPr>
              <w:t xml:space="preserve"> Col·laboracions amb organitzacions externes a l’Aliança</w:t>
            </w:r>
          </w:p>
          <w:p w14:paraId="1F9F629A" w14:textId="77777777" w:rsidR="00EE44D2" w:rsidRPr="00E62D87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583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 w:rsidRPr="00E62D87">
                  <w:rPr>
                    <w:rFonts w:ascii="MS Gothic" w:eastAsia="MS Gothic" w:hAnsi="MS Gothic" w:cs="Open Sans"/>
                    <w:sz w:val="20"/>
                    <w:szCs w:val="20"/>
                  </w:rPr>
                  <w:t>☐</w:t>
                </w:r>
              </w:sdtContent>
            </w:sdt>
            <w:r w:rsidR="00EE44D2" w:rsidRPr="00E62D87">
              <w:rPr>
                <w:rFonts w:ascii="Open Sans" w:hAnsi="Open Sans" w:cs="Open Sans"/>
                <w:sz w:val="20"/>
                <w:szCs w:val="20"/>
              </w:rPr>
              <w:t xml:space="preserve"> Col·laboracions amb 1 organització membre o representada de l’Aliança</w:t>
            </w:r>
          </w:p>
          <w:p w14:paraId="409668E0" w14:textId="77777777" w:rsidR="00EE44D2" w:rsidRPr="00E62D87" w:rsidRDefault="003E5B9E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921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D2" w:rsidRPr="00E62D87">
                  <w:rPr>
                    <w:rFonts w:ascii="MS Gothic" w:eastAsia="MS Gothic" w:hAnsi="MS Gothic" w:cs="Open Sans"/>
                    <w:sz w:val="20"/>
                    <w:szCs w:val="20"/>
                  </w:rPr>
                  <w:t>☐</w:t>
                </w:r>
              </w:sdtContent>
            </w:sdt>
            <w:r w:rsidR="00EE44D2" w:rsidRPr="00E62D87">
              <w:rPr>
                <w:rFonts w:ascii="Open Sans" w:hAnsi="Open Sans" w:cs="Open Sans"/>
                <w:sz w:val="20"/>
                <w:szCs w:val="20"/>
              </w:rPr>
              <w:t xml:space="preserve"> Col·laboracions amb 2 o més organitzacions membres o representades de l’Aliança</w:t>
            </w:r>
          </w:p>
        </w:tc>
      </w:tr>
      <w:tr w:rsidR="00EE44D2" w:rsidRPr="00E62D87" w14:paraId="3C2CCC24" w14:textId="77777777" w:rsidTr="00E62D87">
        <w:trPr>
          <w:trHeight w:val="805"/>
        </w:trPr>
        <w:tc>
          <w:tcPr>
            <w:tcW w:w="3686" w:type="dxa"/>
            <w:shd w:val="clear" w:color="auto" w:fill="D9D9D9" w:themeFill="background1" w:themeFillShade="D9"/>
          </w:tcPr>
          <w:p w14:paraId="39C5EEC1" w14:textId="77777777" w:rsidR="00EE44D2" w:rsidRPr="00E62D87" w:rsidRDefault="00FC6A46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Quin ha estat el període d’implementació?</w:t>
            </w:r>
            <w:r w:rsidR="00D3332D">
              <w:rPr>
                <w:rFonts w:ascii="Open Sans" w:hAnsi="Open Sans" w:cs="Open Sans"/>
                <w:sz w:val="20"/>
                <w:szCs w:val="20"/>
              </w:rPr>
              <w:t xml:space="preserve"> (data d’inici i durada)</w:t>
            </w:r>
          </w:p>
        </w:tc>
        <w:tc>
          <w:tcPr>
            <w:tcW w:w="5670" w:type="dxa"/>
            <w:gridSpan w:val="3"/>
          </w:tcPr>
          <w:p w14:paraId="79653EF2" w14:textId="77777777" w:rsidR="00EE44D2" w:rsidRPr="00D3332D" w:rsidRDefault="00EE44D2" w:rsidP="00D3332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44D2" w:rsidRPr="00E62D87" w14:paraId="2286BA8F" w14:textId="77777777" w:rsidTr="00E62D87">
        <w:trPr>
          <w:trHeight w:val="805"/>
        </w:trPr>
        <w:tc>
          <w:tcPr>
            <w:tcW w:w="3686" w:type="dxa"/>
            <w:shd w:val="clear" w:color="auto" w:fill="D9D9D9" w:themeFill="background1" w:themeFillShade="D9"/>
          </w:tcPr>
          <w:p w14:paraId="1DA04F3B" w14:textId="77777777" w:rsidR="00EE44D2" w:rsidRDefault="00FC6A46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Quin ha estat el cost aproximat d’implementació de la pràctica?</w:t>
            </w:r>
          </w:p>
          <w:p w14:paraId="2A0C4F38" w14:textId="77777777" w:rsidR="00E127F6" w:rsidRPr="00E62D87" w:rsidRDefault="00E127F6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3547E771" w14:textId="77777777" w:rsidR="00EE44D2" w:rsidRPr="00E62D87" w:rsidRDefault="00EE44D2" w:rsidP="00EE44D2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44D2" w:rsidRPr="00E62D87" w14:paraId="65FDEF28" w14:textId="77777777" w:rsidTr="00B02FBF">
        <w:trPr>
          <w:trHeight w:val="548"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14:paraId="25AFD7FE" w14:textId="77777777" w:rsidR="00EE44D2" w:rsidRPr="00E62D87" w:rsidRDefault="00EE44D2" w:rsidP="00EE44D2">
            <w:pPr>
              <w:pStyle w:val="Pargrafdellista"/>
              <w:numPr>
                <w:ilvl w:val="0"/>
                <w:numId w:val="5"/>
              </w:num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62D87">
              <w:rPr>
                <w:rFonts w:ascii="Open Sans" w:hAnsi="Open Sans" w:cs="Open Sans"/>
                <w:b/>
                <w:sz w:val="20"/>
                <w:szCs w:val="20"/>
              </w:rPr>
              <w:t>RESULTATS, VALORACIÓ I TRANSFERIBILITAT DE LA PRÀCTICA</w:t>
            </w:r>
          </w:p>
        </w:tc>
      </w:tr>
      <w:tr w:rsidR="00EE44D2" w:rsidRPr="00E62D87" w14:paraId="14B131C2" w14:textId="77777777" w:rsidTr="00E62D87">
        <w:trPr>
          <w:trHeight w:val="560"/>
        </w:trPr>
        <w:tc>
          <w:tcPr>
            <w:tcW w:w="3686" w:type="dxa"/>
            <w:shd w:val="clear" w:color="auto" w:fill="D9D9D9" w:themeFill="background1" w:themeFillShade="D9"/>
          </w:tcPr>
          <w:p w14:paraId="59CCC119" w14:textId="796AEA40" w:rsidR="00EE44D2" w:rsidRPr="00E62D87" w:rsidRDefault="00E127F6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Quin ha estat l’impacte de la pràctica? (nombre de municipis </w:t>
            </w:r>
            <w:r w:rsidR="009B56D9">
              <w:rPr>
                <w:rFonts w:ascii="Open Sans" w:hAnsi="Open Sans" w:cs="Open Sans"/>
                <w:sz w:val="20"/>
                <w:szCs w:val="20"/>
              </w:rPr>
              <w:t xml:space="preserve">i persones </w:t>
            </w:r>
            <w:r>
              <w:rPr>
                <w:rFonts w:ascii="Open Sans" w:hAnsi="Open Sans" w:cs="Open Sans"/>
                <w:sz w:val="20"/>
                <w:szCs w:val="20"/>
              </w:rPr>
              <w:t>que s’han beneficiat de la pràctica)</w:t>
            </w:r>
          </w:p>
        </w:tc>
        <w:tc>
          <w:tcPr>
            <w:tcW w:w="5670" w:type="dxa"/>
            <w:gridSpan w:val="3"/>
          </w:tcPr>
          <w:p w14:paraId="1F18C7AE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EE44D2" w:rsidRPr="00E62D87" w14:paraId="6B1A2AE5" w14:textId="77777777" w:rsidTr="00E62D87">
        <w:trPr>
          <w:trHeight w:val="560"/>
        </w:trPr>
        <w:tc>
          <w:tcPr>
            <w:tcW w:w="3686" w:type="dxa"/>
            <w:shd w:val="clear" w:color="auto" w:fill="D9D9D9" w:themeFill="background1" w:themeFillShade="D9"/>
          </w:tcPr>
          <w:p w14:paraId="6CCEA741" w14:textId="77777777" w:rsidR="00EE44D2" w:rsidRPr="00E62D87" w:rsidRDefault="00E127F6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Com valoreu la bona pràctica i quines lliçons heu après?</w:t>
            </w:r>
          </w:p>
        </w:tc>
        <w:tc>
          <w:tcPr>
            <w:tcW w:w="5670" w:type="dxa"/>
            <w:gridSpan w:val="3"/>
          </w:tcPr>
          <w:p w14:paraId="4EF36944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EE44D2" w:rsidRPr="00E62D87" w14:paraId="49EA54BE" w14:textId="77777777" w:rsidTr="00E62D87">
        <w:trPr>
          <w:trHeight w:val="560"/>
        </w:trPr>
        <w:tc>
          <w:tcPr>
            <w:tcW w:w="3686" w:type="dxa"/>
            <w:shd w:val="clear" w:color="auto" w:fill="D9D9D9" w:themeFill="background1" w:themeFillShade="D9"/>
          </w:tcPr>
          <w:p w14:paraId="65EC812F" w14:textId="77777777" w:rsidR="00EE44D2" w:rsidRPr="00E62D87" w:rsidRDefault="00E127F6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 tingut la pràctica continuïtat en el temps?</w:t>
            </w:r>
          </w:p>
        </w:tc>
        <w:tc>
          <w:tcPr>
            <w:tcW w:w="5670" w:type="dxa"/>
            <w:gridSpan w:val="3"/>
          </w:tcPr>
          <w:p w14:paraId="3D24DACA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EE44D2" w:rsidRPr="00E62D87" w14:paraId="1033133F" w14:textId="77777777" w:rsidTr="00E62D87">
        <w:trPr>
          <w:trHeight w:val="560"/>
        </w:trPr>
        <w:tc>
          <w:tcPr>
            <w:tcW w:w="3686" w:type="dxa"/>
            <w:shd w:val="clear" w:color="auto" w:fill="D9D9D9" w:themeFill="background1" w:themeFillShade="D9"/>
          </w:tcPr>
          <w:p w14:paraId="3DC1E34D" w14:textId="77777777" w:rsidR="00EE44D2" w:rsidRPr="00E62D87" w:rsidRDefault="00E127F6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Creieu que la pràctica seria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replicable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?</w:t>
            </w:r>
            <w:r w:rsidR="00EE44D2" w:rsidRPr="00E62D87">
              <w:rPr>
                <w:rFonts w:ascii="Open Sans" w:hAnsi="Open Sans" w:cs="Open Sans"/>
                <w:sz w:val="20"/>
                <w:szCs w:val="20"/>
              </w:rPr>
              <w:t xml:space="preserve"> Què caldria per fer-ho?</w:t>
            </w:r>
          </w:p>
        </w:tc>
        <w:tc>
          <w:tcPr>
            <w:tcW w:w="5670" w:type="dxa"/>
            <w:gridSpan w:val="3"/>
          </w:tcPr>
          <w:p w14:paraId="5239D87D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EE44D2" w:rsidRPr="00E62D87" w14:paraId="7D1F8E11" w14:textId="77777777" w:rsidTr="00E62D87">
        <w:trPr>
          <w:trHeight w:val="560"/>
        </w:trPr>
        <w:tc>
          <w:tcPr>
            <w:tcW w:w="3686" w:type="dxa"/>
            <w:shd w:val="clear" w:color="auto" w:fill="D9D9D9" w:themeFill="background1" w:themeFillShade="D9"/>
          </w:tcPr>
          <w:p w14:paraId="12761794" w14:textId="77777777" w:rsidR="00EE44D2" w:rsidRPr="00E62D87" w:rsidRDefault="00E127F6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Sabeu si ha estat replicada</w:t>
            </w:r>
            <w:r w:rsidR="00EE44D2" w:rsidRPr="00E62D87">
              <w:rPr>
                <w:rFonts w:ascii="Open Sans" w:hAnsi="Open Sans" w:cs="Open Sans"/>
                <w:sz w:val="20"/>
                <w:szCs w:val="20"/>
              </w:rPr>
              <w:t xml:space="preserve"> o ha servit d’inspiració a algun altre organització?</w:t>
            </w:r>
          </w:p>
        </w:tc>
        <w:tc>
          <w:tcPr>
            <w:tcW w:w="5670" w:type="dxa"/>
            <w:gridSpan w:val="3"/>
          </w:tcPr>
          <w:p w14:paraId="57734B60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EE44D2" w:rsidRPr="00E62D87" w14:paraId="3BCF21D8" w14:textId="77777777" w:rsidTr="000476D7">
        <w:trPr>
          <w:trHeight w:val="560"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14:paraId="3E9A2D78" w14:textId="77777777" w:rsidR="00EE44D2" w:rsidRPr="00E62D87" w:rsidRDefault="00115134" w:rsidP="00EE44D2">
            <w:pPr>
              <w:pStyle w:val="Pargrafdellista"/>
              <w:numPr>
                <w:ilvl w:val="0"/>
                <w:numId w:val="5"/>
              </w:num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INFORMACIÓ ADDICIONAL </w:t>
            </w:r>
          </w:p>
        </w:tc>
      </w:tr>
      <w:tr w:rsidR="00EE44D2" w:rsidRPr="00E62D87" w14:paraId="2CE839B4" w14:textId="77777777" w:rsidTr="0092688D">
        <w:trPr>
          <w:trHeight w:val="657"/>
        </w:trPr>
        <w:tc>
          <w:tcPr>
            <w:tcW w:w="3686" w:type="dxa"/>
            <w:shd w:val="clear" w:color="auto" w:fill="D9D9D9" w:themeFill="background1" w:themeFillShade="D9"/>
          </w:tcPr>
          <w:p w14:paraId="14523FBA" w14:textId="77777777" w:rsidR="00EE44D2" w:rsidRPr="00E62D87" w:rsidRDefault="00EE44D2" w:rsidP="00EE44D2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E62D87">
              <w:rPr>
                <w:rFonts w:ascii="Open Sans" w:hAnsi="Open Sans" w:cs="Open Sans"/>
                <w:sz w:val="20"/>
                <w:szCs w:val="20"/>
              </w:rPr>
              <w:t xml:space="preserve">Enllaç web a l'actuació </w:t>
            </w:r>
            <w:r>
              <w:rPr>
                <w:rFonts w:ascii="Open Sans" w:hAnsi="Open Sans" w:cs="Open Sans"/>
                <w:sz w:val="20"/>
                <w:szCs w:val="20"/>
              </w:rPr>
              <w:t>vinculada</w:t>
            </w:r>
            <w:r w:rsidRPr="00E62D87">
              <w:rPr>
                <w:rFonts w:ascii="Open Sans" w:hAnsi="Open Sans" w:cs="Open Sans"/>
                <w:sz w:val="20"/>
                <w:szCs w:val="20"/>
              </w:rPr>
              <w:t xml:space="preserve"> amb la bona pràctica presentada</w:t>
            </w:r>
          </w:p>
        </w:tc>
        <w:tc>
          <w:tcPr>
            <w:tcW w:w="5670" w:type="dxa"/>
            <w:gridSpan w:val="3"/>
          </w:tcPr>
          <w:p w14:paraId="32637765" w14:textId="77777777" w:rsidR="00EE44D2" w:rsidRPr="00E62D87" w:rsidRDefault="00EE44D2" w:rsidP="00EE44D2">
            <w:pPr>
              <w:rPr>
                <w:rFonts w:ascii="Open Sans" w:hAnsi="Open Sans" w:cs="Open Sans"/>
                <w:sz w:val="20"/>
                <w:szCs w:val="20"/>
              </w:rPr>
            </w:pPr>
            <w:r w:rsidRPr="00C651C9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(Introduïu una adreça URL)</w:t>
            </w:r>
          </w:p>
        </w:tc>
      </w:tr>
      <w:tr w:rsidR="00EE44D2" w:rsidRPr="00E62D87" w14:paraId="26D5A723" w14:textId="77777777" w:rsidTr="00E62D87">
        <w:trPr>
          <w:trHeight w:val="560"/>
        </w:trPr>
        <w:tc>
          <w:tcPr>
            <w:tcW w:w="3686" w:type="dxa"/>
            <w:shd w:val="clear" w:color="auto" w:fill="D9D9D9" w:themeFill="background1" w:themeFillShade="D9"/>
          </w:tcPr>
          <w:p w14:paraId="63FA8A53" w14:textId="77777777" w:rsidR="00EE44D2" w:rsidRPr="00E62D87" w:rsidRDefault="00EE44D2" w:rsidP="00EE44D2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E62D87">
              <w:rPr>
                <w:rFonts w:ascii="Open Sans" w:hAnsi="Open Sans" w:cs="Open Sans"/>
                <w:sz w:val="20"/>
                <w:szCs w:val="20"/>
              </w:rPr>
              <w:t xml:space="preserve">Vídeos, fotos,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i/o </w:t>
            </w:r>
            <w:r w:rsidRPr="00E62D87">
              <w:rPr>
                <w:rFonts w:ascii="Open Sans" w:hAnsi="Open Sans" w:cs="Open Sans"/>
                <w:sz w:val="20"/>
                <w:szCs w:val="20"/>
              </w:rPr>
              <w:t>memòria del projecte</w:t>
            </w:r>
          </w:p>
        </w:tc>
        <w:tc>
          <w:tcPr>
            <w:tcW w:w="5670" w:type="dxa"/>
            <w:gridSpan w:val="3"/>
          </w:tcPr>
          <w:p w14:paraId="1D998D7D" w14:textId="7BCEA3BA" w:rsidR="00EE44D2" w:rsidRPr="00E62D87" w:rsidRDefault="00D3332D" w:rsidP="00EE44D2">
            <w:pPr>
              <w:rPr>
                <w:rFonts w:ascii="Open Sans" w:hAnsi="Open Sans" w:cs="Open Sans"/>
                <w:sz w:val="20"/>
                <w:szCs w:val="20"/>
              </w:rPr>
            </w:pPr>
            <w:r w:rsidRPr="00D3332D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(</w:t>
            </w:r>
            <w:r w:rsidR="003E5B9E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enviar</w:t>
            </w:r>
            <w:r w:rsidRPr="00D3332D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 xml:space="preserve"> documents</w:t>
            </w:r>
            <w:r w:rsidR="003E5B9E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 xml:space="preserve"> a la bústia </w:t>
            </w:r>
            <w:hyperlink r:id="rId13" w:history="1">
              <w:r w:rsidR="003E5B9E" w:rsidRPr="00E62D87">
                <w:rPr>
                  <w:rStyle w:val="Enlla"/>
                  <w:rFonts w:ascii="Open Sans" w:hAnsi="Open Sans" w:cs="Open Sans"/>
                  <w:sz w:val="20"/>
                  <w:szCs w:val="20"/>
                </w:rPr>
                <w:t>agenda2030@gencat.cat</w:t>
              </w:r>
            </w:hyperlink>
            <w:r w:rsidR="003E5B9E">
              <w:rPr>
                <w:rStyle w:val="Enlla"/>
                <w:rFonts w:ascii="Open Sans" w:hAnsi="Open Sans" w:cs="Open Sans"/>
                <w:sz w:val="20"/>
                <w:szCs w:val="20"/>
              </w:rPr>
              <w:t>)</w:t>
            </w:r>
          </w:p>
        </w:tc>
      </w:tr>
      <w:tr w:rsidR="00EE44D2" w:rsidRPr="00E62D87" w14:paraId="4ECB15F6" w14:textId="77777777" w:rsidTr="00E62D87">
        <w:trPr>
          <w:trHeight w:val="582"/>
        </w:trPr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D79C26D" w14:textId="77777777" w:rsidR="00EE44D2" w:rsidRPr="00E62D87" w:rsidRDefault="00EE44D2" w:rsidP="00EE44D2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E62D87">
              <w:rPr>
                <w:rFonts w:ascii="Open Sans" w:hAnsi="Open Sans" w:cs="Open Sans"/>
                <w:sz w:val="20"/>
                <w:szCs w:val="20"/>
              </w:rPr>
              <w:t xml:space="preserve">Persona de contacte  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D232" w14:textId="77777777" w:rsidR="00EE44D2" w:rsidRPr="00E62D87" w:rsidRDefault="00EE44D2" w:rsidP="00EE44D2">
            <w:pPr>
              <w:pStyle w:val="Pargrafdel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E62D87">
              <w:rPr>
                <w:rFonts w:ascii="Open Sans" w:hAnsi="Open Sans" w:cs="Open Sans"/>
                <w:sz w:val="20"/>
                <w:szCs w:val="20"/>
              </w:rPr>
              <w:t>Nom i cognoms:</w:t>
            </w:r>
          </w:p>
          <w:p w14:paraId="66A0B914" w14:textId="77777777" w:rsidR="00EE44D2" w:rsidRPr="00E62D87" w:rsidRDefault="00EE44D2" w:rsidP="00EE44D2">
            <w:pPr>
              <w:pStyle w:val="Pargrafdel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E62D87">
              <w:rPr>
                <w:rFonts w:ascii="Open Sans" w:hAnsi="Open Sans" w:cs="Open Sans"/>
                <w:sz w:val="20"/>
                <w:szCs w:val="20"/>
              </w:rPr>
              <w:t>Càrrec o responsabilitat:</w:t>
            </w:r>
          </w:p>
          <w:p w14:paraId="3EE92A47" w14:textId="77777777" w:rsidR="00EE44D2" w:rsidRPr="00E62D87" w:rsidRDefault="00EE44D2" w:rsidP="00EE44D2">
            <w:pPr>
              <w:pStyle w:val="Pargrafdel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E62D87">
              <w:rPr>
                <w:rFonts w:ascii="Open Sans" w:hAnsi="Open Sans" w:cs="Open Sans"/>
                <w:sz w:val="20"/>
                <w:szCs w:val="20"/>
              </w:rPr>
              <w:t>Adreça de correu electrònic:</w:t>
            </w:r>
          </w:p>
          <w:p w14:paraId="1207C2DB" w14:textId="77777777" w:rsidR="00EE44D2" w:rsidRPr="00E62D87" w:rsidRDefault="00EE44D2" w:rsidP="00EE44D2">
            <w:pPr>
              <w:pStyle w:val="Pargrafdel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E62D87">
              <w:rPr>
                <w:rFonts w:ascii="Open Sans" w:hAnsi="Open Sans" w:cs="Open Sans"/>
                <w:sz w:val="20"/>
                <w:szCs w:val="20"/>
              </w:rPr>
              <w:t xml:space="preserve">Número de telèfon: </w:t>
            </w:r>
          </w:p>
        </w:tc>
      </w:tr>
    </w:tbl>
    <w:p w14:paraId="6016665E" w14:textId="77777777" w:rsidR="001F0B07" w:rsidRPr="00E62D87" w:rsidRDefault="001F0B07" w:rsidP="00C155C0">
      <w:pPr>
        <w:rPr>
          <w:rFonts w:ascii="Open Sans" w:hAnsi="Open Sans" w:cs="Open Sans"/>
          <w:i/>
          <w:sz w:val="21"/>
          <w:szCs w:val="21"/>
        </w:rPr>
      </w:pPr>
    </w:p>
    <w:sectPr w:rsidR="001F0B07" w:rsidRPr="00E62D87" w:rsidSect="002847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274" w:bottom="1417" w:left="1502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EF64" w14:textId="77777777" w:rsidR="00901FB1" w:rsidRDefault="00901FB1" w:rsidP="00F576E7">
      <w:pPr>
        <w:spacing w:after="0" w:line="240" w:lineRule="auto"/>
      </w:pPr>
      <w:r>
        <w:separator/>
      </w:r>
    </w:p>
  </w:endnote>
  <w:endnote w:type="continuationSeparator" w:id="0">
    <w:p w14:paraId="23106F39" w14:textId="77777777" w:rsidR="00901FB1" w:rsidRDefault="00901FB1" w:rsidP="00F5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7E29" w14:textId="77777777" w:rsidR="00BF33AB" w:rsidRDefault="00BF33A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4"/>
      </w:rPr>
      <w:id w:val="-1326431720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p w14:paraId="58570114" w14:textId="32F8753F" w:rsidR="00BA1E44" w:rsidRPr="0028476B" w:rsidRDefault="00BA1E44">
        <w:pPr>
          <w:pStyle w:val="Peu"/>
          <w:jc w:val="center"/>
          <w:rPr>
            <w:rFonts w:ascii="Open Sans" w:hAnsi="Open Sans" w:cs="Open Sans"/>
            <w:sz w:val="20"/>
            <w:szCs w:val="20"/>
          </w:rPr>
        </w:pPr>
        <w:r w:rsidRPr="0028476B">
          <w:rPr>
            <w:rFonts w:ascii="Open Sans" w:hAnsi="Open Sans" w:cs="Open Sans"/>
            <w:sz w:val="20"/>
            <w:szCs w:val="20"/>
          </w:rPr>
          <w:fldChar w:fldCharType="begin"/>
        </w:r>
        <w:r w:rsidRPr="0028476B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28476B">
          <w:rPr>
            <w:rFonts w:ascii="Open Sans" w:hAnsi="Open Sans" w:cs="Open Sans"/>
            <w:sz w:val="20"/>
            <w:szCs w:val="20"/>
          </w:rPr>
          <w:fldChar w:fldCharType="separate"/>
        </w:r>
        <w:r w:rsidR="009B56D9">
          <w:rPr>
            <w:rFonts w:ascii="Open Sans" w:hAnsi="Open Sans" w:cs="Open Sans"/>
            <w:noProof/>
            <w:sz w:val="20"/>
            <w:szCs w:val="20"/>
          </w:rPr>
          <w:t>3</w:t>
        </w:r>
        <w:r w:rsidRPr="0028476B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1CD13F53" w14:textId="77777777" w:rsidR="00BA1E44" w:rsidRPr="00A60206" w:rsidRDefault="00A60206" w:rsidP="00A60206">
    <w:pPr>
      <w:pStyle w:val="Peu"/>
      <w:ind w:left="2832"/>
      <w:jc w:val="right"/>
      <w:rPr>
        <w:sz w:val="16"/>
        <w:szCs w:val="14"/>
      </w:rPr>
    </w:pP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1785" w14:textId="77777777" w:rsidR="00BF33AB" w:rsidRDefault="00BF33A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027B" w14:textId="77777777" w:rsidR="00901FB1" w:rsidRDefault="00901FB1" w:rsidP="00F576E7">
      <w:pPr>
        <w:spacing w:after="0" w:line="240" w:lineRule="auto"/>
      </w:pPr>
      <w:r>
        <w:separator/>
      </w:r>
    </w:p>
  </w:footnote>
  <w:footnote w:type="continuationSeparator" w:id="0">
    <w:p w14:paraId="4A8C92F5" w14:textId="77777777" w:rsidR="00901FB1" w:rsidRDefault="00901FB1" w:rsidP="00F5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46AC" w14:textId="77777777" w:rsidR="00BF33AB" w:rsidRDefault="00BF33A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D469" w14:textId="4B002EF6" w:rsidR="00C47F76" w:rsidRPr="003532B0" w:rsidRDefault="00A55442" w:rsidP="00BF33AB">
    <w:pPr>
      <w:spacing w:line="240" w:lineRule="auto"/>
      <w:jc w:val="right"/>
      <w:rPr>
        <w:rFonts w:ascii="Open Sans" w:hAnsi="Open Sans" w:cs="Open Sans"/>
        <w:b/>
        <w:color w:val="1F4E79" w:themeColor="accent1" w:themeShade="80"/>
        <w:sz w:val="40"/>
        <w:szCs w:val="40"/>
      </w:rPr>
    </w:pPr>
    <w:r w:rsidRPr="00C155C0">
      <w:rPr>
        <w:rFonts w:ascii="Open Sans" w:hAnsi="Open Sans" w:cs="Open Sans"/>
        <w:b/>
        <w:color w:val="1F4E79" w:themeColor="accent1" w:themeShade="80"/>
        <w:sz w:val="40"/>
        <w:szCs w:val="40"/>
      </w:rPr>
      <w:t>ALIANÇA CATALUNYA 2030</w:t>
    </w:r>
    <w:r w:rsidR="00C155C0" w:rsidRPr="00C155C0">
      <w:rPr>
        <w:rFonts w:ascii="Open Sans" w:hAnsi="Open Sans" w:cs="Open Sans"/>
        <w:b/>
        <w:color w:val="1F4E79" w:themeColor="accent1" w:themeShade="80"/>
        <w:sz w:val="40"/>
        <w:szCs w:val="40"/>
      </w:rPr>
      <w:t xml:space="preserve">      </w:t>
    </w:r>
    <w:r w:rsidR="00BF33AB">
      <w:rPr>
        <w:rFonts w:ascii="Open Sans" w:hAnsi="Open Sans" w:cs="Open Sans"/>
        <w:b/>
        <w:color w:val="1F4E79" w:themeColor="accent1" w:themeShade="80"/>
        <w:sz w:val="40"/>
        <w:szCs w:val="40"/>
      </w:rPr>
      <w:t xml:space="preserve">       </w:t>
    </w:r>
    <w:r w:rsidR="00C155C0" w:rsidRPr="00C155C0">
      <w:rPr>
        <w:rFonts w:ascii="Open Sans" w:hAnsi="Open Sans" w:cs="Open Sans"/>
        <w:b/>
        <w:color w:val="1F4E79" w:themeColor="accent1" w:themeShade="80"/>
        <w:sz w:val="40"/>
        <w:szCs w:val="40"/>
      </w:rPr>
      <w:t xml:space="preserve">   </w:t>
    </w:r>
    <w:r w:rsidR="00C155C0">
      <w:rPr>
        <w:rFonts w:ascii="Open Sans" w:hAnsi="Open Sans" w:cs="Open Sans"/>
        <w:b/>
        <w:noProof/>
        <w:color w:val="1F4E79" w:themeColor="accent1" w:themeShade="80"/>
        <w:sz w:val="44"/>
        <w:szCs w:val="44"/>
      </w:rPr>
      <w:drawing>
        <wp:inline distT="0" distB="0" distL="0" distR="0" wp14:anchorId="69EC7FD8" wp14:editId="5D85C598">
          <wp:extent cx="1359535" cy="44513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E87DBD" w14:textId="77777777" w:rsidR="0064245C" w:rsidRPr="00C47F76" w:rsidRDefault="00B02FBF" w:rsidP="00C47F76">
    <w:pPr>
      <w:spacing w:line="240" w:lineRule="auto"/>
      <w:rPr>
        <w:rFonts w:ascii="Open Sans" w:hAnsi="Open Sans" w:cs="Open Sans"/>
        <w:b/>
        <w:i/>
        <w:sz w:val="44"/>
        <w:szCs w:val="44"/>
      </w:rPr>
    </w:pPr>
    <w:r w:rsidRPr="00C155C0">
      <w:rPr>
        <w:rFonts w:ascii="Open Sans" w:hAnsi="Open Sans" w:cs="Open Sans"/>
        <w:b/>
        <w:i/>
        <w:color w:val="1F4E79" w:themeColor="accent1" w:themeShade="80"/>
        <w:sz w:val="40"/>
        <w:szCs w:val="40"/>
      </w:rPr>
      <w:t>Convocatòria de b</w:t>
    </w:r>
    <w:r w:rsidR="006D6F44" w:rsidRPr="00C155C0">
      <w:rPr>
        <w:rFonts w:ascii="Open Sans" w:hAnsi="Open Sans" w:cs="Open Sans"/>
        <w:b/>
        <w:i/>
        <w:color w:val="1F4E79" w:themeColor="accent1" w:themeShade="80"/>
        <w:sz w:val="40"/>
        <w:szCs w:val="40"/>
      </w:rPr>
      <w:t>ones pràctiques</w:t>
    </w:r>
    <w:r w:rsidR="00A55442" w:rsidRPr="00C47F76">
      <w:rPr>
        <w:rFonts w:ascii="Open Sans" w:hAnsi="Open Sans" w:cs="Open Sans"/>
        <w:b/>
        <w:i/>
        <w:color w:val="1F4E79" w:themeColor="accent1" w:themeShade="80"/>
        <w:sz w:val="44"/>
        <w:szCs w:val="44"/>
      </w:rPr>
      <w:tab/>
    </w:r>
    <w:r w:rsidR="00A55442" w:rsidRPr="00C47F76">
      <w:rPr>
        <w:rFonts w:ascii="Open Sans" w:hAnsi="Open Sans" w:cs="Open Sans"/>
        <w:b/>
        <w:i/>
        <w:noProof/>
        <w:color w:val="1F4E79" w:themeColor="accent1" w:themeShade="80"/>
        <w:sz w:val="44"/>
        <w:szCs w:val="44"/>
        <w:lang w:eastAsia="ca-ES"/>
      </w:rPr>
      <w:drawing>
        <wp:anchor distT="0" distB="0" distL="114300" distR="114300" simplePos="0" relativeHeight="251658240" behindDoc="0" locked="0" layoutInCell="1" allowOverlap="1" wp14:anchorId="4A73EB11" wp14:editId="5C0DD220">
          <wp:simplePos x="0" y="0"/>
          <wp:positionH relativeFrom="column">
            <wp:posOffset>8094345</wp:posOffset>
          </wp:positionH>
          <wp:positionV relativeFrom="paragraph">
            <wp:posOffset>-1270</wp:posOffset>
          </wp:positionV>
          <wp:extent cx="682625" cy="682625"/>
          <wp:effectExtent l="0" t="0" r="3175" b="3175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82C7AFA" w14:textId="77777777" w:rsidR="00F74DF4" w:rsidRDefault="002C2FF8" w:rsidP="002C2FF8">
    <w:pPr>
      <w:pStyle w:val="Capalera"/>
      <w:ind w:left="12036"/>
      <w:jc w:val="cent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E13C" w14:textId="77777777" w:rsidR="00BF33AB" w:rsidRDefault="00BF33A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6825"/>
    <w:multiLevelType w:val="hybridMultilevel"/>
    <w:tmpl w:val="358C8B78"/>
    <w:lvl w:ilvl="0" w:tplc="55E6D96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2D0F"/>
    <w:multiLevelType w:val="hybridMultilevel"/>
    <w:tmpl w:val="93BE7D5C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07F9"/>
    <w:multiLevelType w:val="hybridMultilevel"/>
    <w:tmpl w:val="55228A0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189"/>
    <w:multiLevelType w:val="hybridMultilevel"/>
    <w:tmpl w:val="EA84660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7">
      <w:start w:val="1"/>
      <w:numFmt w:val="lowerLetter"/>
      <w:lvlText w:val="%3)"/>
      <w:lvlJc w:val="lef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23AC9"/>
    <w:multiLevelType w:val="hybridMultilevel"/>
    <w:tmpl w:val="ED543028"/>
    <w:lvl w:ilvl="0" w:tplc="040CA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65C5E"/>
    <w:multiLevelType w:val="hybridMultilevel"/>
    <w:tmpl w:val="711EFD60"/>
    <w:lvl w:ilvl="0" w:tplc="C9B0D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19114">
    <w:abstractNumId w:val="4"/>
  </w:num>
  <w:num w:numId="2" w16cid:durableId="1707758129">
    <w:abstractNumId w:val="3"/>
  </w:num>
  <w:num w:numId="3" w16cid:durableId="997731791">
    <w:abstractNumId w:val="0"/>
  </w:num>
  <w:num w:numId="4" w16cid:durableId="131870271">
    <w:abstractNumId w:val="2"/>
  </w:num>
  <w:num w:numId="5" w16cid:durableId="2003001633">
    <w:abstractNumId w:val="5"/>
  </w:num>
  <w:num w:numId="6" w16cid:durableId="170539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1D"/>
    <w:rsid w:val="00010407"/>
    <w:rsid w:val="0001269D"/>
    <w:rsid w:val="00013846"/>
    <w:rsid w:val="000161D3"/>
    <w:rsid w:val="00023BC3"/>
    <w:rsid w:val="00042DB3"/>
    <w:rsid w:val="00074D62"/>
    <w:rsid w:val="000822DB"/>
    <w:rsid w:val="00084185"/>
    <w:rsid w:val="0009591D"/>
    <w:rsid w:val="000A7434"/>
    <w:rsid w:val="000D60A9"/>
    <w:rsid w:val="000F3062"/>
    <w:rsid w:val="00115134"/>
    <w:rsid w:val="00120C53"/>
    <w:rsid w:val="0012679D"/>
    <w:rsid w:val="00136B07"/>
    <w:rsid w:val="00137470"/>
    <w:rsid w:val="0016573E"/>
    <w:rsid w:val="0017257F"/>
    <w:rsid w:val="00191F29"/>
    <w:rsid w:val="00196F31"/>
    <w:rsid w:val="001B1AD2"/>
    <w:rsid w:val="001E0D28"/>
    <w:rsid w:val="001F0B07"/>
    <w:rsid w:val="001F0B73"/>
    <w:rsid w:val="00253225"/>
    <w:rsid w:val="00257AC2"/>
    <w:rsid w:val="002640FC"/>
    <w:rsid w:val="0027080F"/>
    <w:rsid w:val="00284237"/>
    <w:rsid w:val="0028476B"/>
    <w:rsid w:val="002A0BC2"/>
    <w:rsid w:val="002B44BC"/>
    <w:rsid w:val="002C2FF8"/>
    <w:rsid w:val="002D6DF0"/>
    <w:rsid w:val="002E379F"/>
    <w:rsid w:val="002F4C63"/>
    <w:rsid w:val="0030546B"/>
    <w:rsid w:val="003532B0"/>
    <w:rsid w:val="0036413C"/>
    <w:rsid w:val="003A6CD1"/>
    <w:rsid w:val="003A7533"/>
    <w:rsid w:val="003D4EEE"/>
    <w:rsid w:val="003E5B9E"/>
    <w:rsid w:val="00420FF7"/>
    <w:rsid w:val="00421223"/>
    <w:rsid w:val="00434781"/>
    <w:rsid w:val="00441A89"/>
    <w:rsid w:val="004740D6"/>
    <w:rsid w:val="004B5E3B"/>
    <w:rsid w:val="00586605"/>
    <w:rsid w:val="00592E73"/>
    <w:rsid w:val="005B49DA"/>
    <w:rsid w:val="005C2CED"/>
    <w:rsid w:val="00624DBC"/>
    <w:rsid w:val="0064245C"/>
    <w:rsid w:val="00642CE0"/>
    <w:rsid w:val="0064607F"/>
    <w:rsid w:val="00682CB3"/>
    <w:rsid w:val="006942FB"/>
    <w:rsid w:val="006A43FA"/>
    <w:rsid w:val="006B07BF"/>
    <w:rsid w:val="006B16F1"/>
    <w:rsid w:val="006C1991"/>
    <w:rsid w:val="006C3788"/>
    <w:rsid w:val="006D6F44"/>
    <w:rsid w:val="006F471C"/>
    <w:rsid w:val="00774619"/>
    <w:rsid w:val="00782215"/>
    <w:rsid w:val="007E1E1E"/>
    <w:rsid w:val="008023A8"/>
    <w:rsid w:val="00803D38"/>
    <w:rsid w:val="008654A9"/>
    <w:rsid w:val="008717FB"/>
    <w:rsid w:val="008A01CA"/>
    <w:rsid w:val="008B1AF7"/>
    <w:rsid w:val="008C018A"/>
    <w:rsid w:val="008C1982"/>
    <w:rsid w:val="008D3754"/>
    <w:rsid w:val="008D57D0"/>
    <w:rsid w:val="008D58FA"/>
    <w:rsid w:val="008E3F61"/>
    <w:rsid w:val="008F176B"/>
    <w:rsid w:val="008F65F8"/>
    <w:rsid w:val="00901FB1"/>
    <w:rsid w:val="00907A76"/>
    <w:rsid w:val="00914B06"/>
    <w:rsid w:val="0092688D"/>
    <w:rsid w:val="009645DC"/>
    <w:rsid w:val="00964F3D"/>
    <w:rsid w:val="00973FB4"/>
    <w:rsid w:val="00976ACB"/>
    <w:rsid w:val="00980F23"/>
    <w:rsid w:val="009A2F5B"/>
    <w:rsid w:val="009B56D9"/>
    <w:rsid w:val="009B6482"/>
    <w:rsid w:val="00A12807"/>
    <w:rsid w:val="00A31A46"/>
    <w:rsid w:val="00A54C95"/>
    <w:rsid w:val="00A55442"/>
    <w:rsid w:val="00A60206"/>
    <w:rsid w:val="00A63A10"/>
    <w:rsid w:val="00A75C3E"/>
    <w:rsid w:val="00A86D47"/>
    <w:rsid w:val="00A965AA"/>
    <w:rsid w:val="00AA3954"/>
    <w:rsid w:val="00AB2B7F"/>
    <w:rsid w:val="00AB585D"/>
    <w:rsid w:val="00AB7898"/>
    <w:rsid w:val="00AD4D57"/>
    <w:rsid w:val="00AD515B"/>
    <w:rsid w:val="00B02FBF"/>
    <w:rsid w:val="00B03AD7"/>
    <w:rsid w:val="00B15D2B"/>
    <w:rsid w:val="00B16744"/>
    <w:rsid w:val="00B2485B"/>
    <w:rsid w:val="00B6093D"/>
    <w:rsid w:val="00B96F8B"/>
    <w:rsid w:val="00BA1E44"/>
    <w:rsid w:val="00BB185F"/>
    <w:rsid w:val="00BD17FB"/>
    <w:rsid w:val="00BD32E7"/>
    <w:rsid w:val="00BD7CEE"/>
    <w:rsid w:val="00BF33AB"/>
    <w:rsid w:val="00C13B49"/>
    <w:rsid w:val="00C155C0"/>
    <w:rsid w:val="00C40F9B"/>
    <w:rsid w:val="00C41E27"/>
    <w:rsid w:val="00C47F76"/>
    <w:rsid w:val="00C5028D"/>
    <w:rsid w:val="00C5184A"/>
    <w:rsid w:val="00C651C9"/>
    <w:rsid w:val="00CC5886"/>
    <w:rsid w:val="00D1336A"/>
    <w:rsid w:val="00D3332D"/>
    <w:rsid w:val="00D432B8"/>
    <w:rsid w:val="00D961C5"/>
    <w:rsid w:val="00DA0286"/>
    <w:rsid w:val="00DA056F"/>
    <w:rsid w:val="00DB5375"/>
    <w:rsid w:val="00E127F6"/>
    <w:rsid w:val="00E1484F"/>
    <w:rsid w:val="00E3355D"/>
    <w:rsid w:val="00E62D87"/>
    <w:rsid w:val="00E703C5"/>
    <w:rsid w:val="00E71A8C"/>
    <w:rsid w:val="00E84EB2"/>
    <w:rsid w:val="00E97D49"/>
    <w:rsid w:val="00ED7157"/>
    <w:rsid w:val="00EE442D"/>
    <w:rsid w:val="00EE44D2"/>
    <w:rsid w:val="00EF4FE7"/>
    <w:rsid w:val="00F007F9"/>
    <w:rsid w:val="00F00BEC"/>
    <w:rsid w:val="00F035C3"/>
    <w:rsid w:val="00F34E66"/>
    <w:rsid w:val="00F576E7"/>
    <w:rsid w:val="00F74DF4"/>
    <w:rsid w:val="00F76072"/>
    <w:rsid w:val="00F760D9"/>
    <w:rsid w:val="00F829DB"/>
    <w:rsid w:val="00FC6A46"/>
    <w:rsid w:val="00FD3267"/>
    <w:rsid w:val="00FD37F1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B3693E2"/>
  <w15:chartTrackingRefBased/>
  <w15:docId w15:val="{F9BBCBEF-6D49-4638-B738-70F30CC4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A86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F5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F57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576E7"/>
  </w:style>
  <w:style w:type="paragraph" w:styleId="Peu">
    <w:name w:val="footer"/>
    <w:basedOn w:val="Normal"/>
    <w:link w:val="PeuCar"/>
    <w:uiPriority w:val="99"/>
    <w:unhideWhenUsed/>
    <w:rsid w:val="00F57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576E7"/>
  </w:style>
  <w:style w:type="paragraph" w:styleId="Pargrafdellista">
    <w:name w:val="List Paragraph"/>
    <w:basedOn w:val="Normal"/>
    <w:uiPriority w:val="34"/>
    <w:qFormat/>
    <w:rsid w:val="001F0B07"/>
    <w:pPr>
      <w:ind w:left="720"/>
      <w:contextualSpacing/>
    </w:pPr>
  </w:style>
  <w:style w:type="character" w:customStyle="1" w:styleId="Ttol2Car">
    <w:name w:val="Títol 2 Car"/>
    <w:basedOn w:val="Lletraperdefectedelpargraf"/>
    <w:link w:val="Ttol2"/>
    <w:uiPriority w:val="9"/>
    <w:rsid w:val="00A86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lla">
    <w:name w:val="Hyperlink"/>
    <w:basedOn w:val="Lletraperdefectedelpargraf"/>
    <w:uiPriority w:val="99"/>
    <w:unhideWhenUsed/>
    <w:rsid w:val="00A86D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independent">
    <w:name w:val="Body Text"/>
    <w:basedOn w:val="Normal"/>
    <w:link w:val="TextindependentCar"/>
    <w:uiPriority w:val="1"/>
    <w:qFormat/>
    <w:rsid w:val="009B64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a-ES" w:bidi="ca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B6482"/>
    <w:rPr>
      <w:rFonts w:ascii="Arial" w:eastAsia="Arial" w:hAnsi="Arial" w:cs="Arial"/>
      <w:lang w:eastAsia="ca-ES" w:bidi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13747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13747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137470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3747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37470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3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37470"/>
    <w:rPr>
      <w:rFonts w:ascii="Segoe UI" w:hAnsi="Segoe UI" w:cs="Segoe UI"/>
      <w:sz w:val="18"/>
      <w:szCs w:val="18"/>
    </w:rPr>
  </w:style>
  <w:style w:type="character" w:styleId="Textdelcontenidor">
    <w:name w:val="Placeholder Text"/>
    <w:basedOn w:val="Lletraperdefectedelpargraf"/>
    <w:uiPriority w:val="99"/>
    <w:semiHidden/>
    <w:rsid w:val="00803D38"/>
    <w:rPr>
      <w:color w:val="808080"/>
    </w:rPr>
  </w:style>
  <w:style w:type="character" w:styleId="Enllavisitat">
    <w:name w:val="FollowedHyperlink"/>
    <w:basedOn w:val="Lletraperdefectedelpargraf"/>
    <w:uiPriority w:val="99"/>
    <w:semiHidden/>
    <w:unhideWhenUsed/>
    <w:rsid w:val="00CC5886"/>
    <w:rPr>
      <w:color w:val="954F72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B24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ds.gencat.cat/ca/alianca/que-es/" TargetMode="External"/><Relationship Id="rId13" Type="http://schemas.openxmlformats.org/officeDocument/2006/relationships/hyperlink" Target="mailto:agenda2030@gencat.ca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hdl.handle.net/20.500.14343/62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enda2030@gencat.c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orms.office.com/e/hznT8uEg5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hdl.handle.net/20.500.14343/628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166C62B88641F4880D47902F5EA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450E0-CBD9-48AC-BDA5-DF89FF966EC2}"/>
      </w:docPartPr>
      <w:docPartBody>
        <w:p w:rsidR="00F94AAF" w:rsidRDefault="004F12AE" w:rsidP="004F12AE">
          <w:pPr>
            <w:pStyle w:val="BB166C62B88641F4880D47902F5EAD1C"/>
          </w:pPr>
          <w:r w:rsidRPr="0007499E">
            <w:rPr>
              <w:rStyle w:val="Textdelcontenidor"/>
            </w:rPr>
            <w:t>Trieu un element.</w:t>
          </w:r>
        </w:p>
      </w:docPartBody>
    </w:docPart>
    <w:docPart>
      <w:docPartPr>
        <w:name w:val="1DE5329E72CB420AA76227A98769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5C82-BEF3-4840-A42B-E4594E10B7A3}"/>
      </w:docPartPr>
      <w:docPartBody>
        <w:p w:rsidR="00F94AAF" w:rsidRDefault="004F12AE" w:rsidP="004F12AE">
          <w:pPr>
            <w:pStyle w:val="1DE5329E72CB420AA76227A987697812"/>
          </w:pPr>
          <w:r w:rsidRPr="0007499E">
            <w:rPr>
              <w:rStyle w:val="Textdelcontenidor"/>
            </w:rPr>
            <w:t>Trieu un element.</w:t>
          </w:r>
        </w:p>
      </w:docPartBody>
    </w:docPart>
    <w:docPart>
      <w:docPartPr>
        <w:name w:val="004B339B8C2D43558F41936397346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CD3C-524B-431C-A49F-DECC13506F7D}"/>
      </w:docPartPr>
      <w:docPartBody>
        <w:p w:rsidR="00D04329" w:rsidRDefault="00F94AAF" w:rsidP="00F94AAF">
          <w:pPr>
            <w:pStyle w:val="004B339B8C2D43558F41936397346E03"/>
          </w:pPr>
          <w:r w:rsidRPr="0007499E">
            <w:rPr>
              <w:rStyle w:val="Textdelcontenidor"/>
            </w:rPr>
            <w:t>Trieu un element.</w:t>
          </w:r>
        </w:p>
      </w:docPartBody>
    </w:docPart>
    <w:docPart>
      <w:docPartPr>
        <w:name w:val="F1F3E89335DF43C89945F388F3625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DDC00-2992-4DAB-A470-49C05E88062B}"/>
      </w:docPartPr>
      <w:docPartBody>
        <w:p w:rsidR="00D04329" w:rsidRDefault="00F94AAF" w:rsidP="00F94AAF">
          <w:pPr>
            <w:pStyle w:val="F1F3E89335DF43C89945F388F3625D02"/>
          </w:pPr>
          <w:r w:rsidRPr="0007499E">
            <w:rPr>
              <w:rStyle w:val="Textdelcontenidor"/>
            </w:rPr>
            <w:t>Trieu un element.</w:t>
          </w:r>
        </w:p>
      </w:docPartBody>
    </w:docPart>
    <w:docPart>
      <w:docPartPr>
        <w:name w:val="C0C96FE6D60C441DB182BEEB23CD8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A1D8-021A-4C4D-8906-EF1B071A0579}"/>
      </w:docPartPr>
      <w:docPartBody>
        <w:p w:rsidR="00D04329" w:rsidRDefault="00F94AAF" w:rsidP="00F94AAF">
          <w:pPr>
            <w:pStyle w:val="C0C96FE6D60C441DB182BEEB23CD81E7"/>
          </w:pPr>
          <w:r w:rsidRPr="0007499E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25"/>
    <w:rsid w:val="002D171E"/>
    <w:rsid w:val="00426A49"/>
    <w:rsid w:val="004F12AE"/>
    <w:rsid w:val="005A6ED5"/>
    <w:rsid w:val="006703FF"/>
    <w:rsid w:val="00943D04"/>
    <w:rsid w:val="00CD4D25"/>
    <w:rsid w:val="00D04329"/>
    <w:rsid w:val="00F9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F94AAF"/>
    <w:rPr>
      <w:color w:val="808080"/>
    </w:rPr>
  </w:style>
  <w:style w:type="paragraph" w:customStyle="1" w:styleId="BB166C62B88641F4880D47902F5EAD1C">
    <w:name w:val="BB166C62B88641F4880D47902F5EAD1C"/>
    <w:rsid w:val="004F12AE"/>
  </w:style>
  <w:style w:type="paragraph" w:customStyle="1" w:styleId="1DE5329E72CB420AA76227A987697812">
    <w:name w:val="1DE5329E72CB420AA76227A987697812"/>
    <w:rsid w:val="004F12AE"/>
  </w:style>
  <w:style w:type="paragraph" w:customStyle="1" w:styleId="004B339B8C2D43558F41936397346E03">
    <w:name w:val="004B339B8C2D43558F41936397346E03"/>
    <w:rsid w:val="00F94AAF"/>
  </w:style>
  <w:style w:type="paragraph" w:customStyle="1" w:styleId="F1F3E89335DF43C89945F388F3625D02">
    <w:name w:val="F1F3E89335DF43C89945F388F3625D02"/>
    <w:rsid w:val="00F94AAF"/>
  </w:style>
  <w:style w:type="paragraph" w:customStyle="1" w:styleId="C0C96FE6D60C441DB182BEEB23CD81E7">
    <w:name w:val="C0C96FE6D60C441DB182BEEB23CD81E7"/>
    <w:rsid w:val="00F94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03CE-00A3-4326-AAE4-A506397F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Ballesteros Arenas, Raquel</dc:creator>
  <cp:keywords/>
  <dc:description/>
  <cp:lastModifiedBy>Ballesteros Arenas, Raquel</cp:lastModifiedBy>
  <cp:revision>4</cp:revision>
  <cp:lastPrinted>2025-07-18T13:22:00Z</cp:lastPrinted>
  <dcterms:created xsi:type="dcterms:W3CDTF">2025-07-18T13:54:00Z</dcterms:created>
  <dcterms:modified xsi:type="dcterms:W3CDTF">2025-07-20T11:43:00Z</dcterms:modified>
</cp:coreProperties>
</file>